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13C59" w14:textId="7B3E4FAE" w:rsidR="00905B25" w:rsidRDefault="007C21C8" w:rsidP="003F1387">
      <w:pPr>
        <w:spacing w:line="400" w:lineRule="exact"/>
        <w:ind w:right="120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46698AF" wp14:editId="57B2C0F5">
                <wp:simplePos x="0" y="0"/>
                <wp:positionH relativeFrom="column">
                  <wp:posOffset>-701040</wp:posOffset>
                </wp:positionH>
                <wp:positionV relativeFrom="paragraph">
                  <wp:posOffset>-300990</wp:posOffset>
                </wp:positionV>
                <wp:extent cx="977265" cy="329565"/>
                <wp:effectExtent l="13335" t="13335" r="9525" b="9525"/>
                <wp:wrapThrough wrapText="bothSides">
                  <wp:wrapPolygon edited="0">
                    <wp:start x="-225" y="-624"/>
                    <wp:lineTo x="-225" y="21600"/>
                    <wp:lineTo x="21825" y="21600"/>
                    <wp:lineTo x="21825" y="-624"/>
                    <wp:lineTo x="-225" y="-624"/>
                  </wp:wrapPolygon>
                </wp:wrapThrough>
                <wp:docPr id="203689141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5270A" w14:textId="64B4488D" w:rsidR="007C21C8" w:rsidRDefault="007C21C8" w:rsidP="007C21C8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附件1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6698A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55.2pt;margin-top:-23.7pt;width:76.95pt;height:25.9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">
                <v:textbox style="mso-fit-shape-to-text:t">
                  <w:txbxContent>
                    <w:p w14:paraId="4E45270A" w14:textId="64B4488D" w:rsidR="007C21C8" w:rsidRDefault="007C21C8" w:rsidP="007C21C8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附件1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6D4E5B1" w14:textId="587AD4B0" w:rsidR="00905B25" w:rsidRPr="00E931E7" w:rsidRDefault="00905B25" w:rsidP="00905B25">
      <w:pPr>
        <w:ind w:firstLineChars="2800" w:firstLine="6720"/>
        <w:rPr>
          <w:rFonts w:ascii="標楷體" w:eastAsia="標楷體" w:hAnsi="標楷體"/>
        </w:rPr>
      </w:pPr>
      <w:r w:rsidRPr="00E931E7">
        <w:rPr>
          <w:rFonts w:ascii="標楷體" w:eastAsia="標楷體" w:hAnsi="標楷體" w:hint="eastAsia"/>
        </w:rPr>
        <w:t>計畫編號：</w:t>
      </w:r>
    </w:p>
    <w:p w14:paraId="407C9C74" w14:textId="55894075" w:rsidR="00905B25" w:rsidRPr="00E931E7" w:rsidRDefault="00905B25" w:rsidP="00905B25">
      <w:pPr>
        <w:rPr>
          <w:rFonts w:ascii="標楷體" w:eastAsia="標楷體" w:hAnsi="標楷體"/>
        </w:rPr>
      </w:pPr>
    </w:p>
    <w:p w14:paraId="078AF03A" w14:textId="77777777" w:rsidR="00905B25" w:rsidRPr="00E931E7" w:rsidRDefault="00905B25" w:rsidP="00905B25">
      <w:pPr>
        <w:rPr>
          <w:rFonts w:ascii="標楷體" w:eastAsia="標楷體" w:hAnsi="標楷體"/>
        </w:rPr>
      </w:pPr>
    </w:p>
    <w:p w14:paraId="782E8BA0" w14:textId="77777777" w:rsidR="00905B25" w:rsidRPr="00E931E7" w:rsidRDefault="00905B25" w:rsidP="00905B25">
      <w:pPr>
        <w:jc w:val="center"/>
        <w:rPr>
          <w:rFonts w:ascii="標楷體" w:eastAsia="標楷體" w:hAnsi="標楷體"/>
          <w:b/>
          <w:sz w:val="40"/>
        </w:rPr>
      </w:pPr>
      <w:r w:rsidRPr="00E931E7">
        <w:rPr>
          <w:rFonts w:ascii="標楷體" w:eastAsia="標楷體" w:hAnsi="標楷體" w:hint="eastAsia"/>
          <w:b/>
          <w:sz w:val="40"/>
        </w:rPr>
        <w:t>基隆市社區營造點徵選</w:t>
      </w:r>
    </w:p>
    <w:p w14:paraId="2CAF7FEC" w14:textId="77777777" w:rsidR="00905B25" w:rsidRPr="00E931E7" w:rsidRDefault="00905B25" w:rsidP="00905B25">
      <w:pPr>
        <w:jc w:val="center"/>
        <w:rPr>
          <w:rFonts w:ascii="標楷體" w:eastAsia="標楷體" w:hAnsi="標楷體"/>
          <w:b/>
          <w:sz w:val="40"/>
        </w:rPr>
      </w:pPr>
    </w:p>
    <w:p w14:paraId="63CB51E1" w14:textId="77777777" w:rsidR="00905B25" w:rsidRPr="00E931E7" w:rsidRDefault="00905B25" w:rsidP="00905B25">
      <w:pPr>
        <w:jc w:val="center"/>
        <w:rPr>
          <w:rFonts w:ascii="標楷體" w:eastAsia="標楷體" w:hAnsi="標楷體"/>
          <w:sz w:val="36"/>
        </w:rPr>
      </w:pPr>
    </w:p>
    <w:p w14:paraId="0A111A14" w14:textId="77777777" w:rsidR="00905B25" w:rsidRPr="00BB37F8" w:rsidRDefault="00905B25" w:rsidP="00905B25">
      <w:pPr>
        <w:jc w:val="center"/>
        <w:rPr>
          <w:rFonts w:ascii="標楷體" w:eastAsia="標楷體" w:hAnsi="標楷體"/>
          <w:b/>
          <w:sz w:val="32"/>
        </w:rPr>
      </w:pPr>
    </w:p>
    <w:p w14:paraId="4D2235F9" w14:textId="77777777" w:rsidR="00905B25" w:rsidRPr="002B0642" w:rsidRDefault="00905B25" w:rsidP="00905B25">
      <w:pPr>
        <w:jc w:val="center"/>
        <w:rPr>
          <w:rFonts w:ascii="標楷體" w:eastAsia="標楷體" w:hAnsi="標楷體"/>
          <w:b/>
          <w:color w:val="000000"/>
          <w:sz w:val="40"/>
        </w:rPr>
      </w:pPr>
      <w:r w:rsidRPr="002B0642">
        <w:rPr>
          <w:rFonts w:ascii="標楷體" w:eastAsia="標楷體" w:hAnsi="標楷體" w:hint="eastAsia"/>
          <w:b/>
          <w:color w:val="000000"/>
          <w:sz w:val="40"/>
        </w:rPr>
        <w:t>計畫名稱：</w:t>
      </w:r>
      <w:r w:rsidR="005A4542" w:rsidRPr="006F2C70">
        <w:rPr>
          <w:rFonts w:ascii="標楷體" w:eastAsia="標楷體" w:hAnsi="標楷體" w:hint="eastAsia"/>
          <w:b/>
          <w:color w:val="FF0000"/>
          <w:sz w:val="40"/>
        </w:rPr>
        <w:t>○○○○○○</w:t>
      </w:r>
    </w:p>
    <w:p w14:paraId="347D80F4" w14:textId="77777777" w:rsidR="00905B25" w:rsidRPr="001A6946" w:rsidRDefault="00905B25" w:rsidP="00905B25">
      <w:pPr>
        <w:rPr>
          <w:rFonts w:ascii="標楷體" w:eastAsia="標楷體" w:hAnsi="標楷體"/>
          <w:color w:val="000000"/>
        </w:rPr>
      </w:pPr>
    </w:p>
    <w:p w14:paraId="4DC8CEE8" w14:textId="055CF8F7" w:rsidR="00905B25" w:rsidRPr="007229DC" w:rsidRDefault="00905B25" w:rsidP="00905B25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229DC">
        <w:rPr>
          <w:rFonts w:ascii="標楷體" w:eastAsia="標楷體" w:hAnsi="標楷體" w:hint="eastAsia"/>
          <w:b/>
          <w:color w:val="000000"/>
          <w:sz w:val="32"/>
          <w:szCs w:val="32"/>
        </w:rPr>
        <w:t>實施期程：自計畫核定日起至民國</w:t>
      </w:r>
      <w:r w:rsidR="004D2285">
        <w:rPr>
          <w:rFonts w:ascii="標楷體" w:eastAsia="標楷體" w:hAnsi="標楷體" w:hint="eastAsia"/>
          <w:b/>
          <w:color w:val="000000"/>
          <w:sz w:val="32"/>
          <w:szCs w:val="32"/>
        </w:rPr>
        <w:t>114</w:t>
      </w:r>
      <w:r w:rsidR="00BD50CF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C04555">
        <w:rPr>
          <w:rFonts w:ascii="標楷體" w:eastAsia="標楷體" w:hAnsi="標楷體" w:hint="eastAsia"/>
          <w:b/>
          <w:color w:val="000000"/>
          <w:sz w:val="32"/>
          <w:szCs w:val="32"/>
        </w:rPr>
        <w:t>11月</w:t>
      </w:r>
      <w:r w:rsidR="004D2285">
        <w:rPr>
          <w:rFonts w:ascii="標楷體" w:eastAsia="標楷體" w:hAnsi="標楷體" w:hint="eastAsia"/>
          <w:b/>
          <w:color w:val="000000"/>
          <w:sz w:val="32"/>
          <w:szCs w:val="32"/>
        </w:rPr>
        <w:t>7日</w:t>
      </w:r>
    </w:p>
    <w:p w14:paraId="2BB671F3" w14:textId="77777777" w:rsidR="00905B25" w:rsidRPr="002B0642" w:rsidRDefault="00905B25" w:rsidP="00905B25">
      <w:pPr>
        <w:rPr>
          <w:rFonts w:ascii="標楷體" w:eastAsia="標楷體" w:hAnsi="標楷體"/>
          <w:color w:val="000000"/>
        </w:rPr>
      </w:pPr>
    </w:p>
    <w:p w14:paraId="113E3EB0" w14:textId="77777777" w:rsidR="00905B25" w:rsidRPr="002B0642" w:rsidRDefault="00905B25" w:rsidP="00905B25">
      <w:pPr>
        <w:rPr>
          <w:rFonts w:ascii="標楷體" w:eastAsia="標楷體" w:hAnsi="標楷體"/>
          <w:color w:val="000000"/>
        </w:rPr>
      </w:pPr>
    </w:p>
    <w:p w14:paraId="1BF79D63" w14:textId="77777777" w:rsidR="00905B25" w:rsidRPr="002B0642" w:rsidRDefault="00905B25" w:rsidP="00905B25">
      <w:pPr>
        <w:rPr>
          <w:rFonts w:ascii="標楷體" w:eastAsia="標楷體" w:hAnsi="標楷體"/>
          <w:color w:val="000000"/>
        </w:rPr>
      </w:pPr>
    </w:p>
    <w:p w14:paraId="055DA254" w14:textId="77777777" w:rsidR="00905B25" w:rsidRPr="002B0642" w:rsidRDefault="00905B25" w:rsidP="00905B25">
      <w:pPr>
        <w:rPr>
          <w:rFonts w:ascii="標楷體" w:eastAsia="標楷體" w:hAnsi="標楷體"/>
          <w:color w:val="000000"/>
        </w:rPr>
      </w:pPr>
    </w:p>
    <w:p w14:paraId="74292F4D" w14:textId="77777777" w:rsidR="00905B25" w:rsidRPr="002B0642" w:rsidRDefault="00905B25" w:rsidP="00FE0CF9">
      <w:pPr>
        <w:ind w:firstLineChars="600" w:firstLine="1920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指導</w:t>
      </w:r>
      <w:r w:rsidRPr="002B0642">
        <w:rPr>
          <w:rFonts w:ascii="標楷體" w:eastAsia="標楷體" w:hAnsi="標楷體" w:hint="eastAsia"/>
          <w:color w:val="000000"/>
          <w:sz w:val="32"/>
        </w:rPr>
        <w:t>單位：</w:t>
      </w:r>
      <w:r w:rsidR="00FE0CF9">
        <w:rPr>
          <w:rFonts w:ascii="標楷體" w:eastAsia="標楷體" w:hAnsi="標楷體" w:hint="eastAsia"/>
          <w:color w:val="000000"/>
          <w:sz w:val="32"/>
        </w:rPr>
        <w:t>文化部</w:t>
      </w:r>
    </w:p>
    <w:p w14:paraId="45BECADE" w14:textId="704852D5" w:rsidR="00905B25" w:rsidRPr="002B0642" w:rsidRDefault="00905B25" w:rsidP="00905B25">
      <w:pPr>
        <w:rPr>
          <w:rFonts w:ascii="標楷體" w:eastAsia="標楷體" w:hAnsi="標楷體"/>
          <w:color w:val="000000"/>
          <w:sz w:val="32"/>
        </w:rPr>
      </w:pPr>
      <w:r w:rsidRPr="002B0642">
        <w:rPr>
          <w:rFonts w:ascii="標楷體" w:eastAsia="標楷體" w:hAnsi="標楷體" w:hint="eastAsia"/>
          <w:color w:val="000000"/>
          <w:sz w:val="32"/>
        </w:rPr>
        <w:t xml:space="preserve">            主辦單位：基隆市</w:t>
      </w:r>
      <w:r>
        <w:rPr>
          <w:rFonts w:ascii="標楷體" w:eastAsia="標楷體" w:hAnsi="標楷體" w:hint="eastAsia"/>
          <w:color w:val="000000"/>
          <w:sz w:val="32"/>
        </w:rPr>
        <w:t>政</w:t>
      </w:r>
      <w:r w:rsidR="00C04555">
        <w:rPr>
          <w:rFonts w:ascii="標楷體" w:eastAsia="標楷體" w:hAnsi="標楷體" w:hint="eastAsia"/>
          <w:color w:val="000000"/>
          <w:sz w:val="32"/>
        </w:rPr>
        <w:t>府、</w:t>
      </w:r>
      <w:r>
        <w:rPr>
          <w:rFonts w:ascii="標楷體" w:eastAsia="標楷體" w:hAnsi="標楷體" w:hint="eastAsia"/>
          <w:color w:val="000000"/>
          <w:sz w:val="32"/>
        </w:rPr>
        <w:t>基隆市</w:t>
      </w:r>
      <w:r w:rsidR="004D2285">
        <w:rPr>
          <w:rFonts w:ascii="標楷體" w:eastAsia="標楷體" w:hAnsi="標楷體" w:hint="eastAsia"/>
          <w:color w:val="000000"/>
          <w:sz w:val="32"/>
        </w:rPr>
        <w:t>文化觀光局</w:t>
      </w:r>
    </w:p>
    <w:p w14:paraId="43798E20" w14:textId="77777777" w:rsidR="00905B25" w:rsidRPr="002B0642" w:rsidRDefault="00905B25" w:rsidP="00905B25">
      <w:pPr>
        <w:rPr>
          <w:rFonts w:ascii="標楷體" w:eastAsia="標楷體" w:hAnsi="標楷體"/>
          <w:color w:val="000000"/>
          <w:sz w:val="32"/>
        </w:rPr>
      </w:pPr>
      <w:r w:rsidRPr="002B0642">
        <w:rPr>
          <w:rFonts w:ascii="標楷體" w:eastAsia="標楷體" w:hAnsi="標楷體" w:hint="eastAsia"/>
          <w:color w:val="000000"/>
          <w:sz w:val="32"/>
        </w:rPr>
        <w:t xml:space="preserve">            </w:t>
      </w:r>
      <w:r w:rsidR="00A02F79">
        <w:rPr>
          <w:rFonts w:ascii="標楷體" w:eastAsia="標楷體" w:hAnsi="標楷體" w:hint="eastAsia"/>
          <w:color w:val="000000"/>
          <w:sz w:val="32"/>
        </w:rPr>
        <w:t>執行單位</w:t>
      </w:r>
      <w:r w:rsidRPr="002B0642">
        <w:rPr>
          <w:rFonts w:ascii="標楷體" w:eastAsia="標楷體" w:hAnsi="標楷體" w:hint="eastAsia"/>
          <w:color w:val="000000"/>
          <w:sz w:val="32"/>
        </w:rPr>
        <w:t>：</w:t>
      </w:r>
      <w:r w:rsidR="006F2C70" w:rsidRPr="006F2C70">
        <w:rPr>
          <w:rFonts w:ascii="標楷體" w:eastAsia="標楷體" w:hAnsi="標楷體" w:hint="eastAsia"/>
          <w:b/>
          <w:color w:val="FF0000"/>
          <w:sz w:val="32"/>
        </w:rPr>
        <w:t>○○○</w:t>
      </w:r>
    </w:p>
    <w:p w14:paraId="294E358C" w14:textId="77777777" w:rsidR="00905B25" w:rsidRPr="00E931E7" w:rsidRDefault="00905B25" w:rsidP="00905B25">
      <w:pPr>
        <w:rPr>
          <w:rFonts w:ascii="標楷體" w:eastAsia="標楷體" w:hAnsi="標楷體"/>
        </w:rPr>
      </w:pPr>
    </w:p>
    <w:p w14:paraId="3869001F" w14:textId="3F67AA49" w:rsidR="00905B25" w:rsidRPr="00E931E7" w:rsidRDefault="00905B25" w:rsidP="00905B25">
      <w:pPr>
        <w:jc w:val="center"/>
        <w:rPr>
          <w:rFonts w:ascii="標楷體" w:eastAsia="標楷體" w:hAnsi="標楷體"/>
          <w:sz w:val="32"/>
        </w:rPr>
      </w:pPr>
      <w:r w:rsidRPr="00E931E7">
        <w:rPr>
          <w:rFonts w:ascii="標楷體" w:eastAsia="標楷體" w:hAnsi="標楷體" w:hint="eastAsia"/>
          <w:sz w:val="32"/>
        </w:rPr>
        <w:t xml:space="preserve">中　華　民　國　</w:t>
      </w:r>
      <w:r w:rsidR="004D2285">
        <w:rPr>
          <w:rFonts w:ascii="標楷體" w:eastAsia="標楷體" w:hAnsi="標楷體" w:hint="eastAsia"/>
          <w:sz w:val="32"/>
        </w:rPr>
        <w:t>114</w:t>
      </w:r>
      <w:r w:rsidR="00BD50CF">
        <w:rPr>
          <w:rFonts w:ascii="標楷體" w:eastAsia="標楷體" w:hAnsi="標楷體" w:hint="eastAsia"/>
          <w:sz w:val="32"/>
        </w:rPr>
        <w:t>年</w:t>
      </w:r>
      <w:r w:rsidR="005A4542">
        <w:rPr>
          <w:rFonts w:ascii="標楷體" w:eastAsia="標楷體" w:hAnsi="標楷體" w:hint="eastAsia"/>
          <w:sz w:val="32"/>
        </w:rPr>
        <w:t>○</w:t>
      </w:r>
      <w:r w:rsidRPr="005A4542">
        <w:rPr>
          <w:rFonts w:ascii="標楷體" w:eastAsia="標楷體" w:hAnsi="標楷體" w:hint="eastAsia"/>
          <w:sz w:val="32"/>
        </w:rPr>
        <w:t>月</w:t>
      </w:r>
      <w:r w:rsidR="005A4542" w:rsidRPr="005A4542">
        <w:rPr>
          <w:rFonts w:ascii="標楷體" w:eastAsia="標楷體" w:hAnsi="標楷體" w:hint="eastAsia"/>
          <w:sz w:val="32"/>
        </w:rPr>
        <w:t>○</w:t>
      </w:r>
      <w:r w:rsidRPr="005A4542">
        <w:rPr>
          <w:rFonts w:ascii="標楷體" w:eastAsia="標楷體" w:hAnsi="標楷體" w:hint="eastAsia"/>
          <w:sz w:val="32"/>
        </w:rPr>
        <w:t>日</w:t>
      </w:r>
    </w:p>
    <w:p w14:paraId="2F366AF2" w14:textId="77777777" w:rsidR="00FA7E3B" w:rsidRDefault="00905B25" w:rsidP="00706CF1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br w:type="page"/>
      </w:r>
    </w:p>
    <w:tbl>
      <w:tblPr>
        <w:tblpPr w:leftFromText="180" w:rightFromText="180" w:vertAnchor="page" w:horzAnchor="margin" w:tblpXSpec="center" w:tblpY="2178"/>
        <w:tblW w:w="8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5"/>
        <w:gridCol w:w="598"/>
        <w:gridCol w:w="2392"/>
        <w:gridCol w:w="1346"/>
        <w:gridCol w:w="24"/>
        <w:gridCol w:w="2816"/>
      </w:tblGrid>
      <w:tr w:rsidR="00391271" w:rsidRPr="00B50121" w14:paraId="7B1EA83C" w14:textId="77777777" w:rsidTr="005368CE">
        <w:trPr>
          <w:trHeight w:val="889"/>
        </w:trPr>
        <w:tc>
          <w:tcPr>
            <w:tcW w:w="1525" w:type="dxa"/>
            <w:vAlign w:val="center"/>
          </w:tcPr>
          <w:p w14:paraId="55B19CE8" w14:textId="77777777" w:rsidR="00391271" w:rsidRPr="00B50121" w:rsidRDefault="00391271" w:rsidP="0085326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lastRenderedPageBreak/>
              <w:t>申請單位</w:t>
            </w:r>
          </w:p>
        </w:tc>
        <w:tc>
          <w:tcPr>
            <w:tcW w:w="2990" w:type="dxa"/>
            <w:gridSpan w:val="2"/>
            <w:vAlign w:val="center"/>
          </w:tcPr>
          <w:p w14:paraId="19DD45B4" w14:textId="77777777" w:rsidR="00391271" w:rsidRPr="00B50121" w:rsidRDefault="00391271" w:rsidP="0085326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58C7C090" w14:textId="77777777" w:rsidR="00391271" w:rsidRPr="00B50121" w:rsidRDefault="00391271" w:rsidP="0085326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代表人</w:t>
            </w:r>
          </w:p>
          <w:p w14:paraId="02333AAB" w14:textId="77777777" w:rsidR="00391271" w:rsidRPr="00B50121" w:rsidRDefault="00391271" w:rsidP="0085326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職稱姓名</w:t>
            </w:r>
          </w:p>
        </w:tc>
        <w:tc>
          <w:tcPr>
            <w:tcW w:w="2840" w:type="dxa"/>
            <w:gridSpan w:val="2"/>
            <w:vAlign w:val="center"/>
          </w:tcPr>
          <w:p w14:paraId="025E6A3F" w14:textId="77777777" w:rsidR="00391271" w:rsidRPr="00B50121" w:rsidRDefault="00391271" w:rsidP="0085326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271" w:rsidRPr="00B50121" w14:paraId="2273F9A5" w14:textId="77777777" w:rsidTr="005368CE">
        <w:trPr>
          <w:cantSplit/>
          <w:trHeight w:val="817"/>
        </w:trPr>
        <w:tc>
          <w:tcPr>
            <w:tcW w:w="1525" w:type="dxa"/>
            <w:vAlign w:val="center"/>
          </w:tcPr>
          <w:p w14:paraId="62290338" w14:textId="77777777" w:rsidR="00391271" w:rsidRPr="00B50121" w:rsidRDefault="00391271" w:rsidP="0085326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立案字號</w:t>
            </w:r>
          </w:p>
        </w:tc>
        <w:tc>
          <w:tcPr>
            <w:tcW w:w="2990" w:type="dxa"/>
            <w:gridSpan w:val="2"/>
            <w:vAlign w:val="center"/>
          </w:tcPr>
          <w:p w14:paraId="5A6D7699" w14:textId="77777777" w:rsidR="00391271" w:rsidRPr="00B50121" w:rsidRDefault="00391271" w:rsidP="008532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" w:type="dxa"/>
            <w:vMerge w:val="restart"/>
            <w:vAlign w:val="center"/>
          </w:tcPr>
          <w:p w14:paraId="346BC411" w14:textId="77777777" w:rsidR="00391271" w:rsidRPr="00B50121" w:rsidRDefault="00391271" w:rsidP="0085326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金融機構</w:t>
            </w:r>
          </w:p>
          <w:p w14:paraId="254D9D04" w14:textId="77777777" w:rsidR="00391271" w:rsidRPr="00B50121" w:rsidRDefault="00391271" w:rsidP="0085326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名稱帳號</w:t>
            </w:r>
          </w:p>
        </w:tc>
        <w:tc>
          <w:tcPr>
            <w:tcW w:w="2840" w:type="dxa"/>
            <w:gridSpan w:val="2"/>
            <w:vMerge w:val="restart"/>
            <w:vAlign w:val="center"/>
          </w:tcPr>
          <w:p w14:paraId="2D8D57F4" w14:textId="77777777" w:rsidR="00391271" w:rsidRPr="00B50121" w:rsidRDefault="00391271" w:rsidP="0085326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271" w:rsidRPr="00B50121" w14:paraId="3C4DD066" w14:textId="77777777" w:rsidTr="005368CE">
        <w:trPr>
          <w:cantSplit/>
          <w:trHeight w:val="439"/>
        </w:trPr>
        <w:tc>
          <w:tcPr>
            <w:tcW w:w="1525" w:type="dxa"/>
            <w:vAlign w:val="center"/>
          </w:tcPr>
          <w:p w14:paraId="563CE5CA" w14:textId="77777777" w:rsidR="00391271" w:rsidRPr="00B50121" w:rsidRDefault="00391271" w:rsidP="0085326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990" w:type="dxa"/>
            <w:gridSpan w:val="2"/>
            <w:vAlign w:val="center"/>
          </w:tcPr>
          <w:p w14:paraId="79484EB8" w14:textId="77777777" w:rsidR="00391271" w:rsidRPr="00B50121" w:rsidRDefault="00391271" w:rsidP="0085326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" w:type="dxa"/>
            <w:vMerge/>
            <w:vAlign w:val="center"/>
          </w:tcPr>
          <w:p w14:paraId="6600EEF7" w14:textId="77777777" w:rsidR="00391271" w:rsidRPr="00B50121" w:rsidRDefault="00391271" w:rsidP="0085326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gridSpan w:val="2"/>
            <w:vMerge/>
            <w:vAlign w:val="center"/>
          </w:tcPr>
          <w:p w14:paraId="4CDC58F7" w14:textId="77777777" w:rsidR="00391271" w:rsidRPr="00B50121" w:rsidRDefault="00391271" w:rsidP="0085326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91271" w:rsidRPr="00B50121" w14:paraId="410124B0" w14:textId="77777777" w:rsidTr="005368CE">
        <w:trPr>
          <w:trHeight w:val="889"/>
        </w:trPr>
        <w:tc>
          <w:tcPr>
            <w:tcW w:w="1525" w:type="dxa"/>
            <w:vAlign w:val="center"/>
          </w:tcPr>
          <w:p w14:paraId="1040BCA3" w14:textId="77777777" w:rsidR="00391271" w:rsidRPr="00B50121" w:rsidRDefault="00391271" w:rsidP="0085326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聯絡人</w:t>
            </w:r>
          </w:p>
          <w:p w14:paraId="1E917C0E" w14:textId="77777777" w:rsidR="00391271" w:rsidRPr="00B50121" w:rsidRDefault="00391271" w:rsidP="0085326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職稱姓名</w:t>
            </w:r>
          </w:p>
        </w:tc>
        <w:tc>
          <w:tcPr>
            <w:tcW w:w="2990" w:type="dxa"/>
            <w:gridSpan w:val="2"/>
            <w:vAlign w:val="center"/>
          </w:tcPr>
          <w:p w14:paraId="4E50D976" w14:textId="77777777" w:rsidR="00391271" w:rsidRPr="00B50121" w:rsidRDefault="00391271" w:rsidP="0085326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0EB35C70" w14:textId="77777777" w:rsidR="00391271" w:rsidRPr="00B50121" w:rsidRDefault="00391271" w:rsidP="0085326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電話</w:t>
            </w:r>
          </w:p>
          <w:p w14:paraId="11EDDCA1" w14:textId="77777777" w:rsidR="00391271" w:rsidRPr="00B50121" w:rsidRDefault="00391271" w:rsidP="0085326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840" w:type="dxa"/>
            <w:gridSpan w:val="2"/>
            <w:vAlign w:val="center"/>
          </w:tcPr>
          <w:p w14:paraId="6D35B8D8" w14:textId="77777777" w:rsidR="00391271" w:rsidRPr="00B50121" w:rsidRDefault="00391271" w:rsidP="0085326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271" w:rsidRPr="00B50121" w14:paraId="0468E631" w14:textId="77777777" w:rsidTr="005368CE">
        <w:trPr>
          <w:cantSplit/>
          <w:trHeight w:val="450"/>
        </w:trPr>
        <w:tc>
          <w:tcPr>
            <w:tcW w:w="1525" w:type="dxa"/>
            <w:vAlign w:val="center"/>
          </w:tcPr>
          <w:p w14:paraId="63E95544" w14:textId="77777777" w:rsidR="00391271" w:rsidRPr="00B50121" w:rsidRDefault="00391271" w:rsidP="0085326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176" w:type="dxa"/>
            <w:gridSpan w:val="5"/>
            <w:vAlign w:val="center"/>
          </w:tcPr>
          <w:p w14:paraId="09791009" w14:textId="77777777" w:rsidR="00391271" w:rsidRPr="00B50121" w:rsidRDefault="00391271" w:rsidP="0085326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271" w:rsidRPr="00B50121" w14:paraId="5DAB3CE1" w14:textId="77777777" w:rsidTr="005368CE">
        <w:trPr>
          <w:cantSplit/>
          <w:trHeight w:val="530"/>
        </w:trPr>
        <w:tc>
          <w:tcPr>
            <w:tcW w:w="1525" w:type="dxa"/>
            <w:vAlign w:val="center"/>
          </w:tcPr>
          <w:p w14:paraId="47538CC3" w14:textId="77777777" w:rsidR="00391271" w:rsidRPr="00B50121" w:rsidRDefault="00391271" w:rsidP="0085326E">
            <w:pPr>
              <w:jc w:val="distribute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176" w:type="dxa"/>
            <w:gridSpan w:val="5"/>
            <w:vAlign w:val="center"/>
          </w:tcPr>
          <w:p w14:paraId="6B4C000F" w14:textId="77777777" w:rsidR="00391271" w:rsidRPr="00B50121" w:rsidRDefault="00391271" w:rsidP="0085326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271" w:rsidRPr="00B50121" w14:paraId="216A2E25" w14:textId="77777777" w:rsidTr="005368CE">
        <w:trPr>
          <w:cantSplit/>
          <w:trHeight w:val="530"/>
        </w:trPr>
        <w:tc>
          <w:tcPr>
            <w:tcW w:w="1525" w:type="dxa"/>
            <w:vAlign w:val="center"/>
          </w:tcPr>
          <w:p w14:paraId="0D4B6047" w14:textId="77777777" w:rsidR="00391271" w:rsidRPr="00B50121" w:rsidRDefault="00391271" w:rsidP="0085326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176" w:type="dxa"/>
            <w:gridSpan w:val="5"/>
            <w:vAlign w:val="center"/>
          </w:tcPr>
          <w:p w14:paraId="1FB943C9" w14:textId="77777777" w:rsidR="00391271" w:rsidRPr="00B50121" w:rsidRDefault="00391271" w:rsidP="0085326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271" w:rsidRPr="00B50121" w14:paraId="61D3AFA7" w14:textId="77777777" w:rsidTr="005368CE">
        <w:trPr>
          <w:cantSplit/>
          <w:trHeight w:val="524"/>
        </w:trPr>
        <w:tc>
          <w:tcPr>
            <w:tcW w:w="1525" w:type="dxa"/>
            <w:vAlign w:val="center"/>
          </w:tcPr>
          <w:p w14:paraId="0178F6CB" w14:textId="77777777" w:rsidR="00391271" w:rsidRPr="00B50121" w:rsidRDefault="00391271" w:rsidP="0085326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實施期程</w:t>
            </w:r>
          </w:p>
        </w:tc>
        <w:tc>
          <w:tcPr>
            <w:tcW w:w="7176" w:type="dxa"/>
            <w:gridSpan w:val="5"/>
            <w:vAlign w:val="center"/>
          </w:tcPr>
          <w:p w14:paraId="18A089D0" w14:textId="2378E1E3" w:rsidR="00391271" w:rsidRPr="00B50121" w:rsidRDefault="00391271" w:rsidP="0085326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0121">
              <w:rPr>
                <w:rFonts w:ascii="標楷體" w:eastAsia="標楷體" w:hAnsi="標楷體" w:hint="eastAsia"/>
                <w:b/>
              </w:rPr>
              <w:t>自計畫核定日起至</w:t>
            </w:r>
            <w:r w:rsidR="004D2285">
              <w:rPr>
                <w:rFonts w:ascii="標楷體" w:eastAsia="標楷體" w:hAnsi="標楷體" w:hint="eastAsia"/>
                <w:b/>
              </w:rPr>
              <w:t>114</w:t>
            </w:r>
            <w:r w:rsidR="00BD50CF">
              <w:rPr>
                <w:rFonts w:ascii="標楷體" w:eastAsia="標楷體" w:hAnsi="標楷體" w:hint="eastAsia"/>
                <w:b/>
              </w:rPr>
              <w:t>年</w:t>
            </w:r>
            <w:r w:rsidR="00C04555">
              <w:rPr>
                <w:rFonts w:ascii="標楷體" w:eastAsia="標楷體" w:hAnsi="標楷體" w:hint="eastAsia"/>
                <w:b/>
              </w:rPr>
              <w:t>11月</w:t>
            </w:r>
            <w:r w:rsidR="004D2285">
              <w:rPr>
                <w:rFonts w:ascii="標楷體" w:eastAsia="標楷體" w:hAnsi="標楷體" w:hint="eastAsia"/>
                <w:b/>
              </w:rPr>
              <w:t>7日</w:t>
            </w:r>
          </w:p>
        </w:tc>
      </w:tr>
      <w:tr w:rsidR="00391271" w:rsidRPr="00B50121" w14:paraId="6223BD60" w14:textId="77777777" w:rsidTr="005368CE">
        <w:trPr>
          <w:cantSplit/>
          <w:trHeight w:val="546"/>
        </w:trPr>
        <w:tc>
          <w:tcPr>
            <w:tcW w:w="1525" w:type="dxa"/>
            <w:vAlign w:val="center"/>
          </w:tcPr>
          <w:p w14:paraId="11067CC4" w14:textId="77777777" w:rsidR="00391271" w:rsidRPr="00B50121" w:rsidRDefault="00391271" w:rsidP="0085326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實施</w:t>
            </w:r>
            <w:r w:rsidR="005368CE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7176" w:type="dxa"/>
            <w:gridSpan w:val="5"/>
            <w:vAlign w:val="center"/>
          </w:tcPr>
          <w:p w14:paraId="40ED13F7" w14:textId="77777777" w:rsidR="00391271" w:rsidRPr="00B50121" w:rsidRDefault="00391271" w:rsidP="0085326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68CE" w:rsidRPr="00B50121" w14:paraId="522A0EFC" w14:textId="77777777" w:rsidTr="005368CE">
        <w:trPr>
          <w:cantSplit/>
          <w:trHeight w:val="546"/>
        </w:trPr>
        <w:tc>
          <w:tcPr>
            <w:tcW w:w="1525" w:type="dxa"/>
            <w:vAlign w:val="center"/>
          </w:tcPr>
          <w:p w14:paraId="1024F321" w14:textId="77777777" w:rsidR="005368CE" w:rsidRPr="0085326E" w:rsidRDefault="005368CE" w:rsidP="005368C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計畫類型</w:t>
            </w:r>
          </w:p>
        </w:tc>
        <w:tc>
          <w:tcPr>
            <w:tcW w:w="7176" w:type="dxa"/>
            <w:gridSpan w:val="5"/>
            <w:vAlign w:val="center"/>
          </w:tcPr>
          <w:p w14:paraId="748FF800" w14:textId="55C67E57" w:rsidR="005368CE" w:rsidRPr="0085326E" w:rsidRDefault="00C94933" w:rsidP="005368CE">
            <w:pPr>
              <w:spacing w:line="500" w:lineRule="exact"/>
              <w:rPr>
                <w:rFonts w:ascii="標楷體" w:eastAsia="標楷體" w:hAnsi="標楷體"/>
              </w:rPr>
            </w:pPr>
            <w:r w:rsidRPr="00C94933">
              <w:rPr>
                <w:rFonts w:ascii="標楷體" w:eastAsia="標楷體" w:hAnsi="標楷體" w:hint="eastAsia"/>
              </w:rPr>
              <w:t>□社區基礎扎根　□公民培力行動　□議題深耕行動　□鄉土教學</w:t>
            </w:r>
          </w:p>
        </w:tc>
      </w:tr>
      <w:tr w:rsidR="005368CE" w:rsidRPr="00B50121" w14:paraId="75A782C3" w14:textId="77777777" w:rsidTr="005368CE">
        <w:trPr>
          <w:cantSplit/>
          <w:trHeight w:val="546"/>
        </w:trPr>
        <w:tc>
          <w:tcPr>
            <w:tcW w:w="1525" w:type="dxa"/>
            <w:vAlign w:val="center"/>
          </w:tcPr>
          <w:p w14:paraId="328DC478" w14:textId="77777777" w:rsidR="005368CE" w:rsidRDefault="005368CE" w:rsidP="005368C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計畫對應</w:t>
            </w:r>
          </w:p>
          <w:p w14:paraId="03B71128" w14:textId="77777777" w:rsidR="005368CE" w:rsidRPr="00B50121" w:rsidRDefault="005368CE" w:rsidP="005368C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議題面向</w:t>
            </w:r>
          </w:p>
        </w:tc>
        <w:tc>
          <w:tcPr>
            <w:tcW w:w="7176" w:type="dxa"/>
            <w:gridSpan w:val="5"/>
            <w:vAlign w:val="center"/>
          </w:tcPr>
          <w:p w14:paraId="2119CBAD" w14:textId="77777777" w:rsidR="005368CE" w:rsidRPr="00B50121" w:rsidRDefault="005368CE" w:rsidP="003B46AA">
            <w:pPr>
              <w:snapToGrid w:val="0"/>
              <w:spacing w:line="400" w:lineRule="exact"/>
              <w:ind w:firstLineChars="50" w:firstLine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□公共治理　□世代前進　</w:t>
            </w:r>
            <w:r w:rsidRPr="0085326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多元平權　</w:t>
            </w:r>
            <w:r w:rsidRPr="0085326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社會共創</w:t>
            </w:r>
          </w:p>
        </w:tc>
      </w:tr>
      <w:tr w:rsidR="00391271" w:rsidRPr="00B50121" w14:paraId="0EA7DDE3" w14:textId="77777777" w:rsidTr="005368CE">
        <w:trPr>
          <w:cantSplit/>
          <w:trHeight w:val="2760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365067A7" w14:textId="77777777" w:rsidR="00391271" w:rsidRPr="00B50121" w:rsidRDefault="00391271" w:rsidP="0085326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計畫內容</w:t>
            </w:r>
          </w:p>
          <w:p w14:paraId="45A55266" w14:textId="77777777" w:rsidR="00391271" w:rsidRPr="00B50121" w:rsidRDefault="00391271" w:rsidP="0085326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176" w:type="dxa"/>
            <w:gridSpan w:val="5"/>
            <w:tcBorders>
              <w:bottom w:val="single" w:sz="4" w:space="0" w:color="auto"/>
            </w:tcBorders>
            <w:vAlign w:val="center"/>
          </w:tcPr>
          <w:p w14:paraId="7256FFFF" w14:textId="77777777" w:rsidR="00391271" w:rsidRPr="00B50121" w:rsidRDefault="00391271" w:rsidP="0085326E">
            <w:pPr>
              <w:spacing w:line="500" w:lineRule="exact"/>
            </w:pPr>
          </w:p>
        </w:tc>
      </w:tr>
      <w:tr w:rsidR="00391271" w:rsidRPr="00B50121" w14:paraId="260F795E" w14:textId="77777777" w:rsidTr="005368CE">
        <w:trPr>
          <w:trHeight w:val="545"/>
        </w:trPr>
        <w:tc>
          <w:tcPr>
            <w:tcW w:w="1525" w:type="dxa"/>
            <w:vAlign w:val="center"/>
          </w:tcPr>
          <w:p w14:paraId="58F817DE" w14:textId="77777777" w:rsidR="00391271" w:rsidRPr="00B50121" w:rsidRDefault="00391271" w:rsidP="0085326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總預算</w:t>
            </w:r>
          </w:p>
        </w:tc>
        <w:tc>
          <w:tcPr>
            <w:tcW w:w="2990" w:type="dxa"/>
            <w:gridSpan w:val="2"/>
            <w:vAlign w:val="center"/>
          </w:tcPr>
          <w:p w14:paraId="40B887A6" w14:textId="77777777" w:rsidR="00391271" w:rsidRPr="00B50121" w:rsidRDefault="00391271" w:rsidP="0085326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0238C9A5" w14:textId="77777777" w:rsidR="00391271" w:rsidRPr="00B50121" w:rsidRDefault="00391271" w:rsidP="0085326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自籌經費</w:t>
            </w:r>
          </w:p>
        </w:tc>
        <w:tc>
          <w:tcPr>
            <w:tcW w:w="2816" w:type="dxa"/>
            <w:vAlign w:val="center"/>
          </w:tcPr>
          <w:p w14:paraId="579C665A" w14:textId="77777777" w:rsidR="00391271" w:rsidRPr="00B50121" w:rsidRDefault="00391271" w:rsidP="0085326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91271" w:rsidRPr="00B50121" w14:paraId="177D921D" w14:textId="77777777" w:rsidTr="005368CE">
        <w:trPr>
          <w:trHeight w:val="899"/>
        </w:trPr>
        <w:tc>
          <w:tcPr>
            <w:tcW w:w="1525" w:type="dxa"/>
            <w:vAlign w:val="center"/>
          </w:tcPr>
          <w:p w14:paraId="3AAFE07E" w14:textId="637B3AA6" w:rsidR="00391271" w:rsidRPr="00B50121" w:rsidRDefault="00391271" w:rsidP="0085326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申請</w:t>
            </w:r>
            <w:r w:rsidR="004D2285">
              <w:rPr>
                <w:rFonts w:ascii="標楷體" w:eastAsia="標楷體" w:hAnsi="標楷體" w:hint="eastAsia"/>
              </w:rPr>
              <w:t>文化觀光局</w:t>
            </w:r>
            <w:r w:rsidRPr="00B50121">
              <w:rPr>
                <w:rFonts w:ascii="標楷體" w:eastAsia="標楷體" w:hAnsi="標楷體" w:hint="eastAsia"/>
              </w:rPr>
              <w:t>補助經費</w:t>
            </w:r>
          </w:p>
        </w:tc>
        <w:tc>
          <w:tcPr>
            <w:tcW w:w="2990" w:type="dxa"/>
            <w:gridSpan w:val="2"/>
            <w:vAlign w:val="center"/>
          </w:tcPr>
          <w:p w14:paraId="08441758" w14:textId="77777777" w:rsidR="00391271" w:rsidRPr="00B50121" w:rsidRDefault="00391271" w:rsidP="0085326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37404F14" w14:textId="77777777" w:rsidR="00391271" w:rsidRPr="00B50121" w:rsidRDefault="00391271" w:rsidP="0085326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申請其他機關補助金額</w:t>
            </w:r>
          </w:p>
        </w:tc>
        <w:tc>
          <w:tcPr>
            <w:tcW w:w="2816" w:type="dxa"/>
            <w:vAlign w:val="center"/>
          </w:tcPr>
          <w:p w14:paraId="39269060" w14:textId="77777777" w:rsidR="00391271" w:rsidRPr="00B50121" w:rsidRDefault="00391271" w:rsidP="0085326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91271" w:rsidRPr="00B50121" w14:paraId="490E63AB" w14:textId="77777777" w:rsidTr="005368CE">
        <w:trPr>
          <w:cantSplit/>
          <w:trHeight w:val="775"/>
        </w:trPr>
        <w:tc>
          <w:tcPr>
            <w:tcW w:w="2123" w:type="dxa"/>
            <w:gridSpan w:val="2"/>
            <w:vAlign w:val="center"/>
          </w:tcPr>
          <w:p w14:paraId="475B10D7" w14:textId="77777777" w:rsidR="00391271" w:rsidRPr="00B50121" w:rsidRDefault="00391271" w:rsidP="0085326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最近三年曾獲補助</w:t>
            </w:r>
          </w:p>
          <w:p w14:paraId="0BA1EBB0" w14:textId="77777777" w:rsidR="00391271" w:rsidRPr="00B50121" w:rsidRDefault="00391271" w:rsidP="0085326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計畫名稱及金額</w:t>
            </w:r>
          </w:p>
        </w:tc>
        <w:tc>
          <w:tcPr>
            <w:tcW w:w="6578" w:type="dxa"/>
            <w:gridSpan w:val="4"/>
            <w:vAlign w:val="center"/>
          </w:tcPr>
          <w:p w14:paraId="5DDB81C6" w14:textId="77777777" w:rsidR="00391271" w:rsidRPr="00C03989" w:rsidRDefault="00391271" w:rsidP="0085326E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91271" w:rsidRPr="00B50121" w14:paraId="4C91D3E1" w14:textId="77777777" w:rsidTr="005368CE">
        <w:trPr>
          <w:cantSplit/>
          <w:trHeight w:val="777"/>
        </w:trPr>
        <w:tc>
          <w:tcPr>
            <w:tcW w:w="2123" w:type="dxa"/>
            <w:gridSpan w:val="2"/>
            <w:vAlign w:val="center"/>
          </w:tcPr>
          <w:p w14:paraId="48126FB0" w14:textId="77777777" w:rsidR="00391271" w:rsidRPr="00B50121" w:rsidRDefault="00391271" w:rsidP="0085326E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申請單位戳記</w:t>
            </w:r>
          </w:p>
        </w:tc>
        <w:tc>
          <w:tcPr>
            <w:tcW w:w="6578" w:type="dxa"/>
            <w:gridSpan w:val="4"/>
            <w:vAlign w:val="center"/>
          </w:tcPr>
          <w:p w14:paraId="0653813E" w14:textId="77777777" w:rsidR="00391271" w:rsidRPr="00B50121" w:rsidRDefault="00391271" w:rsidP="0085326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117A4CF6" w14:textId="3394F702" w:rsidR="00391271" w:rsidRDefault="004D2285" w:rsidP="0039127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114</w:t>
      </w:r>
      <w:r w:rsidR="00BD50CF">
        <w:rPr>
          <w:rFonts w:ascii="標楷體" w:eastAsia="標楷體" w:hAnsi="標楷體" w:hint="eastAsia"/>
          <w:b/>
          <w:sz w:val="32"/>
          <w:szCs w:val="32"/>
        </w:rPr>
        <w:t>年</w:t>
      </w:r>
      <w:r w:rsidR="00391271" w:rsidRPr="00C03989">
        <w:rPr>
          <w:rFonts w:ascii="標楷體" w:eastAsia="標楷體" w:hAnsi="標楷體" w:hint="eastAsia"/>
          <w:b/>
          <w:sz w:val="32"/>
          <w:szCs w:val="32"/>
        </w:rPr>
        <w:t>基隆市社區營造點徵選</w:t>
      </w:r>
      <w:r w:rsidR="00391271">
        <w:rPr>
          <w:rFonts w:ascii="標楷體" w:eastAsia="標楷體" w:hAnsi="標楷體" w:hint="eastAsia"/>
          <w:b/>
          <w:color w:val="000000"/>
          <w:sz w:val="32"/>
        </w:rPr>
        <w:t>提案</w:t>
      </w:r>
      <w:r w:rsidR="00391271" w:rsidRPr="002B0642">
        <w:rPr>
          <w:rFonts w:ascii="標楷體" w:eastAsia="標楷體" w:hAnsi="標楷體" w:hint="eastAsia"/>
          <w:b/>
          <w:color w:val="000000"/>
          <w:sz w:val="32"/>
        </w:rPr>
        <w:t>計畫</w:t>
      </w:r>
      <w:r w:rsidR="00391271" w:rsidRPr="00C03989">
        <w:rPr>
          <w:rFonts w:ascii="標楷體" w:eastAsia="標楷體" w:hAnsi="標楷體" w:hint="eastAsia"/>
          <w:b/>
          <w:sz w:val="32"/>
          <w:szCs w:val="32"/>
        </w:rPr>
        <w:t>綜合資料表</w:t>
      </w:r>
    </w:p>
    <w:p w14:paraId="1BE73443" w14:textId="77777777" w:rsidR="004E73B7" w:rsidRPr="00B00CE7" w:rsidRDefault="00905B25" w:rsidP="005A4542">
      <w:pPr>
        <w:rPr>
          <w:rFonts w:ascii="標楷體" w:eastAsia="標楷體" w:hAnsi="標楷體"/>
        </w:rPr>
      </w:pPr>
      <w:r w:rsidRPr="00B00CE7">
        <w:rPr>
          <w:rFonts w:ascii="標楷體" w:eastAsia="標楷體" w:hAnsi="標楷體" w:hint="eastAsia"/>
        </w:rPr>
        <w:lastRenderedPageBreak/>
        <w:t>一、計畫名稱</w:t>
      </w:r>
    </w:p>
    <w:p w14:paraId="0FCCBF57" w14:textId="77777777" w:rsidR="00905B25" w:rsidRPr="00B00CE7" w:rsidRDefault="00905B25" w:rsidP="00905B25">
      <w:pPr>
        <w:snapToGrid w:val="0"/>
        <w:spacing w:line="440" w:lineRule="exact"/>
        <w:jc w:val="both"/>
        <w:rPr>
          <w:rFonts w:ascii="標楷體" w:eastAsia="標楷體" w:hAnsi="標楷體"/>
        </w:rPr>
      </w:pPr>
      <w:r w:rsidRPr="00B00CE7">
        <w:rPr>
          <w:rFonts w:ascii="標楷體" w:eastAsia="標楷體" w:hAnsi="標楷體" w:hint="eastAsia"/>
        </w:rPr>
        <w:t>二、計畫緣起</w:t>
      </w:r>
    </w:p>
    <w:p w14:paraId="3CD52DA5" w14:textId="77777777" w:rsidR="00905B25" w:rsidRPr="00B00CE7" w:rsidRDefault="00905B25" w:rsidP="00905B25">
      <w:pPr>
        <w:snapToGrid w:val="0"/>
        <w:spacing w:line="440" w:lineRule="exact"/>
        <w:jc w:val="both"/>
        <w:rPr>
          <w:rFonts w:ascii="標楷體" w:eastAsia="標楷體" w:hAnsi="標楷體"/>
        </w:rPr>
      </w:pPr>
      <w:r w:rsidRPr="00B00CE7">
        <w:rPr>
          <w:rFonts w:ascii="標楷體" w:eastAsia="標楷體" w:hAnsi="標楷體" w:hint="eastAsia"/>
        </w:rPr>
        <w:t>三、計畫目標</w:t>
      </w:r>
    </w:p>
    <w:p w14:paraId="5944DFE4" w14:textId="77777777" w:rsidR="00905B25" w:rsidRPr="00B00CE7" w:rsidRDefault="00905B25" w:rsidP="005A4542">
      <w:pPr>
        <w:rPr>
          <w:rFonts w:ascii="標楷體" w:eastAsia="標楷體" w:hAnsi="標楷體"/>
        </w:rPr>
      </w:pPr>
      <w:r w:rsidRPr="00B00CE7">
        <w:rPr>
          <w:rFonts w:ascii="標楷體" w:eastAsia="標楷體" w:hAnsi="標楷體" w:hint="eastAsia"/>
        </w:rPr>
        <w:t>四、</w:t>
      </w:r>
      <w:r w:rsidR="00A02F79">
        <w:rPr>
          <w:rFonts w:ascii="標楷體" w:eastAsia="標楷體" w:hAnsi="標楷體" w:hint="eastAsia"/>
        </w:rPr>
        <w:t>執行單位</w:t>
      </w:r>
    </w:p>
    <w:p w14:paraId="424E1C93" w14:textId="26A1C08E" w:rsidR="00905B25" w:rsidRPr="00B00CE7" w:rsidRDefault="00905B25" w:rsidP="00905B25">
      <w:pPr>
        <w:snapToGrid w:val="0"/>
        <w:spacing w:line="440" w:lineRule="exact"/>
        <w:jc w:val="both"/>
        <w:rPr>
          <w:rFonts w:ascii="標楷體" w:eastAsia="標楷體" w:hAnsi="標楷體"/>
        </w:rPr>
      </w:pPr>
      <w:r w:rsidRPr="00B00CE7">
        <w:rPr>
          <w:rFonts w:ascii="標楷體" w:eastAsia="標楷體" w:hAnsi="標楷體" w:hint="eastAsia"/>
        </w:rPr>
        <w:t>五、實施時間</w:t>
      </w:r>
      <w:r w:rsidR="00392808" w:rsidRPr="00B00CE7">
        <w:rPr>
          <w:rFonts w:ascii="標楷體" w:eastAsia="標楷體" w:hAnsi="標楷體" w:hint="eastAsia"/>
        </w:rPr>
        <w:t>：</w:t>
      </w:r>
      <w:r w:rsidR="004B7410" w:rsidRPr="00B00CE7">
        <w:rPr>
          <w:rFonts w:ascii="標楷體" w:eastAsia="標楷體" w:hAnsi="標楷體" w:hint="eastAsia"/>
        </w:rPr>
        <w:t>自計畫核定日起至民國</w:t>
      </w:r>
      <w:r w:rsidR="004D2285">
        <w:rPr>
          <w:rFonts w:ascii="標楷體" w:eastAsia="標楷體" w:hAnsi="標楷體" w:hint="eastAsia"/>
        </w:rPr>
        <w:t>114</w:t>
      </w:r>
      <w:r w:rsidR="00BD50CF">
        <w:rPr>
          <w:rFonts w:ascii="標楷體" w:eastAsia="標楷體" w:hAnsi="標楷體" w:hint="eastAsia"/>
        </w:rPr>
        <w:t>年</w:t>
      </w:r>
      <w:r w:rsidR="00C04555">
        <w:rPr>
          <w:rFonts w:ascii="標楷體" w:eastAsia="標楷體" w:hAnsi="標楷體" w:hint="eastAsia"/>
        </w:rPr>
        <w:t>11月</w:t>
      </w:r>
      <w:r w:rsidR="004D2285">
        <w:rPr>
          <w:rFonts w:ascii="標楷體" w:eastAsia="標楷體" w:hAnsi="標楷體" w:hint="eastAsia"/>
        </w:rPr>
        <w:t>7日</w:t>
      </w:r>
    </w:p>
    <w:p w14:paraId="49AAF8B6" w14:textId="77777777" w:rsidR="00905B25" w:rsidRPr="00B00CE7" w:rsidRDefault="00905B25" w:rsidP="00905B25">
      <w:pPr>
        <w:snapToGrid w:val="0"/>
        <w:spacing w:line="440" w:lineRule="exact"/>
        <w:jc w:val="both"/>
        <w:rPr>
          <w:rFonts w:ascii="標楷體" w:eastAsia="標楷體" w:hAnsi="標楷體"/>
        </w:rPr>
      </w:pPr>
      <w:r w:rsidRPr="00B00CE7">
        <w:rPr>
          <w:rFonts w:ascii="標楷體" w:eastAsia="標楷體" w:hAnsi="標楷體" w:hint="eastAsia"/>
        </w:rPr>
        <w:t>六、實施</w:t>
      </w:r>
      <w:r w:rsidR="0085326E">
        <w:rPr>
          <w:rFonts w:ascii="標楷體" w:eastAsia="標楷體" w:hAnsi="標楷體" w:hint="eastAsia"/>
        </w:rPr>
        <w:t>範圍</w:t>
      </w:r>
    </w:p>
    <w:p w14:paraId="3F1438A2" w14:textId="77777777" w:rsidR="00905B25" w:rsidRPr="00B00CE7" w:rsidRDefault="00905B25" w:rsidP="00905B25">
      <w:pPr>
        <w:snapToGrid w:val="0"/>
        <w:spacing w:line="440" w:lineRule="exact"/>
        <w:jc w:val="both"/>
        <w:rPr>
          <w:rFonts w:ascii="標楷體" w:eastAsia="標楷體" w:hAnsi="標楷體"/>
        </w:rPr>
      </w:pPr>
      <w:r w:rsidRPr="00B00CE7">
        <w:rPr>
          <w:rFonts w:ascii="標楷體" w:eastAsia="標楷體" w:hAnsi="標楷體" w:hint="eastAsia"/>
        </w:rPr>
        <w:t>七、社區</w:t>
      </w:r>
      <w:r w:rsidR="00A013FC">
        <w:rPr>
          <w:rFonts w:ascii="標楷體" w:eastAsia="標楷體" w:hAnsi="標楷體" w:hint="eastAsia"/>
        </w:rPr>
        <w:t>議題</w:t>
      </w:r>
      <w:r w:rsidRPr="00B00CE7">
        <w:rPr>
          <w:rFonts w:ascii="標楷體" w:eastAsia="標楷體" w:hAnsi="標楷體" w:hint="eastAsia"/>
        </w:rPr>
        <w:t>概況</w:t>
      </w:r>
    </w:p>
    <w:p w14:paraId="05CD6284" w14:textId="77777777" w:rsidR="00905B25" w:rsidRPr="00B00CE7" w:rsidRDefault="00905B25" w:rsidP="00905B25">
      <w:pPr>
        <w:snapToGrid w:val="0"/>
        <w:spacing w:line="440" w:lineRule="exact"/>
        <w:jc w:val="both"/>
        <w:rPr>
          <w:rFonts w:ascii="標楷體" w:eastAsia="標楷體" w:hAnsi="標楷體"/>
        </w:rPr>
      </w:pPr>
      <w:r w:rsidRPr="00B00CE7">
        <w:rPr>
          <w:rFonts w:ascii="標楷體" w:eastAsia="標楷體" w:hAnsi="標楷體" w:hint="eastAsia"/>
        </w:rPr>
        <w:t>八、計畫內容及實施項目：含項目名稱、</w:t>
      </w:r>
      <w:r w:rsidR="00A013FC">
        <w:rPr>
          <w:rFonts w:ascii="標楷體" w:eastAsia="標楷體" w:hAnsi="標楷體" w:hint="eastAsia"/>
        </w:rPr>
        <w:t>執行策略</w:t>
      </w:r>
      <w:r w:rsidR="00A013FC" w:rsidRPr="00A013FC">
        <w:rPr>
          <w:rFonts w:ascii="標楷體" w:eastAsia="標楷體" w:hAnsi="標楷體" w:hint="eastAsia"/>
        </w:rPr>
        <w:t>、</w:t>
      </w:r>
      <w:r w:rsidRPr="00B00CE7">
        <w:rPr>
          <w:rFonts w:ascii="標楷體" w:eastAsia="標楷體" w:hAnsi="標楷體" w:hint="eastAsia"/>
        </w:rPr>
        <w:t>活動內容及進行方式等</w:t>
      </w:r>
    </w:p>
    <w:p w14:paraId="33491641" w14:textId="77777777" w:rsidR="00A013FC" w:rsidRDefault="00905B25" w:rsidP="00905B25">
      <w:pPr>
        <w:snapToGrid w:val="0"/>
        <w:spacing w:line="440" w:lineRule="exact"/>
        <w:jc w:val="both"/>
        <w:rPr>
          <w:rFonts w:ascii="標楷體" w:eastAsia="標楷體" w:hAnsi="標楷體"/>
        </w:rPr>
      </w:pPr>
      <w:r w:rsidRPr="00B00CE7">
        <w:rPr>
          <w:rFonts w:ascii="標楷體" w:eastAsia="標楷體" w:hAnsi="標楷體" w:hint="eastAsia"/>
        </w:rPr>
        <w:t>九、預定執行進度（以甘特圖表示）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1214"/>
        <w:gridCol w:w="1214"/>
        <w:gridCol w:w="1215"/>
        <w:gridCol w:w="1214"/>
        <w:gridCol w:w="1214"/>
        <w:gridCol w:w="1215"/>
      </w:tblGrid>
      <w:tr w:rsidR="004B01AC" w:rsidRPr="00375793" w14:paraId="2E849FCA" w14:textId="7B389E50" w:rsidTr="004B01AC">
        <w:trPr>
          <w:tblHeader/>
        </w:trPr>
        <w:tc>
          <w:tcPr>
            <w:tcW w:w="1214" w:type="dxa"/>
          </w:tcPr>
          <w:p w14:paraId="15E78D37" w14:textId="77777777" w:rsidR="004B01AC" w:rsidRPr="00375793" w:rsidRDefault="004B01AC" w:rsidP="00A013F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1214" w:type="dxa"/>
          </w:tcPr>
          <w:p w14:paraId="6F212309" w14:textId="66809880" w:rsidR="004B01AC" w:rsidRPr="00375793" w:rsidRDefault="004B01AC" w:rsidP="00A013F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</w:t>
            </w:r>
          </w:p>
        </w:tc>
        <w:tc>
          <w:tcPr>
            <w:tcW w:w="1214" w:type="dxa"/>
          </w:tcPr>
          <w:p w14:paraId="654A08FA" w14:textId="0E4C4B0B" w:rsidR="004B01AC" w:rsidRPr="00375793" w:rsidRDefault="004B01AC" w:rsidP="00A013F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7月</w:t>
            </w:r>
          </w:p>
        </w:tc>
        <w:tc>
          <w:tcPr>
            <w:tcW w:w="1215" w:type="dxa"/>
          </w:tcPr>
          <w:p w14:paraId="644750A2" w14:textId="125E30CE" w:rsidR="004B01AC" w:rsidRPr="00375793" w:rsidRDefault="004B01AC" w:rsidP="00A013F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8月</w:t>
            </w:r>
          </w:p>
        </w:tc>
        <w:tc>
          <w:tcPr>
            <w:tcW w:w="1214" w:type="dxa"/>
          </w:tcPr>
          <w:p w14:paraId="1EED53AF" w14:textId="753ED1B8" w:rsidR="004B01AC" w:rsidRPr="00375793" w:rsidRDefault="004B01AC" w:rsidP="00A013F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</w:t>
            </w:r>
          </w:p>
        </w:tc>
        <w:tc>
          <w:tcPr>
            <w:tcW w:w="1214" w:type="dxa"/>
          </w:tcPr>
          <w:p w14:paraId="11B02B95" w14:textId="5CF23608" w:rsidR="004B01AC" w:rsidRPr="00375793" w:rsidRDefault="004B01AC" w:rsidP="00A013F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</w:t>
            </w:r>
          </w:p>
        </w:tc>
        <w:tc>
          <w:tcPr>
            <w:tcW w:w="1215" w:type="dxa"/>
          </w:tcPr>
          <w:p w14:paraId="461E6FDA" w14:textId="7B004402" w:rsidR="004B01AC" w:rsidRPr="00375793" w:rsidRDefault="004B01AC" w:rsidP="004B01A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</w:tr>
      <w:tr w:rsidR="004B01AC" w:rsidRPr="00B00CE7" w14:paraId="0F758553" w14:textId="5E588A9B" w:rsidTr="004B01AC">
        <w:tc>
          <w:tcPr>
            <w:tcW w:w="1214" w:type="dxa"/>
          </w:tcPr>
          <w:p w14:paraId="30F2C5C0" w14:textId="77777777" w:rsidR="004B01AC" w:rsidRPr="00B00CE7" w:rsidRDefault="004B01AC" w:rsidP="008C73F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6C992785" w14:textId="77777777" w:rsidR="004B01AC" w:rsidRPr="00B00CE7" w:rsidRDefault="004B01AC" w:rsidP="008C73F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4A8E122D" w14:textId="77777777" w:rsidR="004B01AC" w:rsidRPr="00B00CE7" w:rsidRDefault="004B01AC" w:rsidP="008C73F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</w:tcPr>
          <w:p w14:paraId="475C21BD" w14:textId="77777777" w:rsidR="004B01AC" w:rsidRPr="00B00CE7" w:rsidRDefault="004B01AC" w:rsidP="008C73F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34871DE3" w14:textId="77777777" w:rsidR="004B01AC" w:rsidRPr="00B00CE7" w:rsidRDefault="004B01AC" w:rsidP="008C73F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3E925938" w14:textId="77777777" w:rsidR="004B01AC" w:rsidRPr="00B00CE7" w:rsidRDefault="004B01AC" w:rsidP="008C73F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</w:tcPr>
          <w:p w14:paraId="05CA56BF" w14:textId="77777777" w:rsidR="004B01AC" w:rsidRPr="00B00CE7" w:rsidRDefault="004B01AC" w:rsidP="008C73F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B01AC" w:rsidRPr="00B00CE7" w14:paraId="472CCA7D" w14:textId="32EBAEA3" w:rsidTr="004B01AC">
        <w:tc>
          <w:tcPr>
            <w:tcW w:w="1214" w:type="dxa"/>
          </w:tcPr>
          <w:p w14:paraId="2A887BAC" w14:textId="77777777" w:rsidR="004B01AC" w:rsidRPr="00B00CE7" w:rsidRDefault="004B01AC" w:rsidP="008C73F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50FD4A01" w14:textId="77777777" w:rsidR="004B01AC" w:rsidRPr="00B00CE7" w:rsidRDefault="004B01AC" w:rsidP="008C73F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200CDE02" w14:textId="77777777" w:rsidR="004B01AC" w:rsidRPr="00B00CE7" w:rsidRDefault="004B01AC" w:rsidP="008C73F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</w:tcPr>
          <w:p w14:paraId="28ADBDCE" w14:textId="77777777" w:rsidR="004B01AC" w:rsidRPr="00B00CE7" w:rsidRDefault="004B01AC" w:rsidP="008C73F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2C5761D4" w14:textId="77777777" w:rsidR="004B01AC" w:rsidRPr="00B00CE7" w:rsidRDefault="004B01AC" w:rsidP="008C73F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2F50BB43" w14:textId="77777777" w:rsidR="004B01AC" w:rsidRPr="00B00CE7" w:rsidRDefault="004B01AC" w:rsidP="008C73F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</w:tcPr>
          <w:p w14:paraId="169774E4" w14:textId="77777777" w:rsidR="004B01AC" w:rsidRPr="00B00CE7" w:rsidRDefault="004B01AC" w:rsidP="008C73F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B01AC" w:rsidRPr="00B00CE7" w14:paraId="65F4C0FD" w14:textId="416A8650" w:rsidTr="004B01AC">
        <w:tc>
          <w:tcPr>
            <w:tcW w:w="1214" w:type="dxa"/>
          </w:tcPr>
          <w:p w14:paraId="1C60EC63" w14:textId="77777777" w:rsidR="004B01AC" w:rsidRPr="00B00CE7" w:rsidRDefault="004B01AC" w:rsidP="008C73F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4D5956AC" w14:textId="77777777" w:rsidR="004B01AC" w:rsidRPr="00B00CE7" w:rsidRDefault="004B01AC" w:rsidP="008C73F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775EF3FA" w14:textId="77777777" w:rsidR="004B01AC" w:rsidRPr="00B00CE7" w:rsidRDefault="004B01AC" w:rsidP="008C73F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</w:tcPr>
          <w:p w14:paraId="10C2A274" w14:textId="77777777" w:rsidR="004B01AC" w:rsidRPr="00B00CE7" w:rsidRDefault="004B01AC" w:rsidP="008C73F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15DEED85" w14:textId="77777777" w:rsidR="004B01AC" w:rsidRPr="00B00CE7" w:rsidRDefault="004B01AC" w:rsidP="008C73F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244AD5B2" w14:textId="77777777" w:rsidR="004B01AC" w:rsidRPr="00B00CE7" w:rsidRDefault="004B01AC" w:rsidP="008C73F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</w:tcPr>
          <w:p w14:paraId="2EAF8D85" w14:textId="77777777" w:rsidR="004B01AC" w:rsidRPr="00B00CE7" w:rsidRDefault="004B01AC" w:rsidP="008C73F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28372A76" w14:textId="77777777" w:rsidR="00905B25" w:rsidRDefault="00905B25" w:rsidP="00905B25">
      <w:pPr>
        <w:snapToGrid w:val="0"/>
        <w:spacing w:line="440" w:lineRule="exact"/>
        <w:jc w:val="both"/>
        <w:rPr>
          <w:rFonts w:ascii="標楷體" w:eastAsia="標楷體" w:hAnsi="標楷體"/>
          <w:color w:val="000000"/>
        </w:rPr>
      </w:pPr>
      <w:r w:rsidRPr="00D92E77">
        <w:rPr>
          <w:rFonts w:ascii="標楷體" w:eastAsia="標楷體" w:hAnsi="標楷體" w:hint="eastAsia"/>
          <w:color w:val="000000"/>
        </w:rPr>
        <w:t>十、社區推動人力配置</w:t>
      </w:r>
    </w:p>
    <w:p w14:paraId="6764A983" w14:textId="77777777" w:rsidR="003327F6" w:rsidRDefault="003327F6" w:rsidP="00905B25">
      <w:pPr>
        <w:snapToGrid w:val="0"/>
        <w:spacing w:line="440" w:lineRule="exact"/>
        <w:jc w:val="both"/>
        <w:rPr>
          <w:rFonts w:ascii="標楷體" w:eastAsia="標楷體" w:hAnsi="標楷體"/>
          <w:color w:val="000000"/>
        </w:rPr>
      </w:pPr>
      <w:r w:rsidRPr="00D92E77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一</w:t>
      </w:r>
      <w:r w:rsidRPr="00D92E77">
        <w:rPr>
          <w:rFonts w:ascii="標楷體" w:eastAsia="標楷體" w:hAnsi="標楷體" w:hint="eastAsia"/>
          <w:color w:val="000000"/>
        </w:rPr>
        <w:t>、經費概算與需求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082"/>
        <w:gridCol w:w="13"/>
        <w:gridCol w:w="1546"/>
        <w:gridCol w:w="14"/>
        <w:gridCol w:w="1404"/>
        <w:gridCol w:w="6"/>
        <w:gridCol w:w="2999"/>
      </w:tblGrid>
      <w:tr w:rsidR="003327F6" w:rsidRPr="00375793" w14:paraId="387E5F7F" w14:textId="77777777" w:rsidTr="00531075">
        <w:trPr>
          <w:tblHeader/>
        </w:trPr>
        <w:tc>
          <w:tcPr>
            <w:tcW w:w="1436" w:type="dxa"/>
          </w:tcPr>
          <w:p w14:paraId="1BC7ECB8" w14:textId="77777777" w:rsidR="003327F6" w:rsidRPr="00375793" w:rsidRDefault="003327F6" w:rsidP="00A013F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75793">
              <w:rPr>
                <w:rFonts w:ascii="標楷體" w:eastAsia="標楷體" w:hAnsi="標楷體" w:hint="eastAsia"/>
              </w:rPr>
              <w:t>經費項目</w:t>
            </w:r>
          </w:p>
        </w:tc>
        <w:tc>
          <w:tcPr>
            <w:tcW w:w="1082" w:type="dxa"/>
          </w:tcPr>
          <w:p w14:paraId="5FD1186C" w14:textId="77777777" w:rsidR="003327F6" w:rsidRPr="00375793" w:rsidRDefault="003327F6" w:rsidP="00A013F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75793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559" w:type="dxa"/>
            <w:gridSpan w:val="2"/>
          </w:tcPr>
          <w:p w14:paraId="73A2CF4F" w14:textId="77777777" w:rsidR="003327F6" w:rsidRPr="00375793" w:rsidRDefault="003327F6" w:rsidP="00A013F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75793">
              <w:rPr>
                <w:rFonts w:ascii="標楷體" w:eastAsia="標楷體" w:hAnsi="標楷體" w:hint="eastAsia"/>
              </w:rPr>
              <w:t>數量</w:t>
            </w:r>
            <w:r w:rsidR="00531075">
              <w:rPr>
                <w:rFonts w:ascii="標楷體" w:eastAsia="標楷體" w:hAnsi="標楷體" w:hint="eastAsia"/>
              </w:rPr>
              <w:t>/單位</w:t>
            </w:r>
          </w:p>
        </w:tc>
        <w:tc>
          <w:tcPr>
            <w:tcW w:w="1418" w:type="dxa"/>
            <w:gridSpan w:val="2"/>
          </w:tcPr>
          <w:p w14:paraId="47F7EF01" w14:textId="77777777" w:rsidR="003327F6" w:rsidRPr="00375793" w:rsidRDefault="003327F6" w:rsidP="00A013F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75793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3005" w:type="dxa"/>
            <w:gridSpan w:val="2"/>
          </w:tcPr>
          <w:p w14:paraId="0D98C305" w14:textId="77777777" w:rsidR="003327F6" w:rsidRPr="00375793" w:rsidRDefault="003327F6" w:rsidP="00A013F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75793">
              <w:rPr>
                <w:rFonts w:ascii="標楷體" w:eastAsia="標楷體" w:hAnsi="標楷體" w:hint="eastAsia"/>
              </w:rPr>
              <w:t>計算方式及說明</w:t>
            </w:r>
          </w:p>
        </w:tc>
      </w:tr>
      <w:tr w:rsidR="00A013FC" w:rsidRPr="00375793" w14:paraId="7FDCF072" w14:textId="77777777" w:rsidTr="004A6F31">
        <w:tc>
          <w:tcPr>
            <w:tcW w:w="1436" w:type="dxa"/>
          </w:tcPr>
          <w:p w14:paraId="63226C51" w14:textId="77777777" w:rsidR="00A013FC" w:rsidRPr="00B00CE7" w:rsidRDefault="00A013FC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人事費</w:t>
            </w:r>
          </w:p>
        </w:tc>
        <w:tc>
          <w:tcPr>
            <w:tcW w:w="7064" w:type="dxa"/>
            <w:gridSpan w:val="7"/>
          </w:tcPr>
          <w:p w14:paraId="3AA24FD2" w14:textId="6C235425" w:rsidR="00A013FC" w:rsidRPr="00B00CE7" w:rsidRDefault="00A013FC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  <w:r w:rsidR="00C04555">
              <w:rPr>
                <w:rFonts w:ascii="標楷體" w:eastAsia="標楷體" w:hAnsi="標楷體" w:hint="eastAsia"/>
              </w:rPr>
              <w:t xml:space="preserve">　　元</w:t>
            </w:r>
          </w:p>
        </w:tc>
      </w:tr>
      <w:tr w:rsidR="00317FF5" w:rsidRPr="00317FF5" w14:paraId="6A27B081" w14:textId="77777777" w:rsidTr="00531075">
        <w:tc>
          <w:tcPr>
            <w:tcW w:w="1436" w:type="dxa"/>
          </w:tcPr>
          <w:p w14:paraId="5A01385A" w14:textId="77777777" w:rsidR="003327F6" w:rsidRPr="00B00CE7" w:rsidRDefault="003327F6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</w:tcPr>
          <w:p w14:paraId="7BDBC71C" w14:textId="77777777" w:rsidR="003327F6" w:rsidRPr="00B00CE7" w:rsidRDefault="003327F6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14:paraId="39726506" w14:textId="77777777" w:rsidR="003327F6" w:rsidRPr="00B00CE7" w:rsidRDefault="003327F6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749A67BA" w14:textId="77777777" w:rsidR="003327F6" w:rsidRPr="00B00CE7" w:rsidRDefault="003327F6" w:rsidP="00DE389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05" w:type="dxa"/>
            <w:gridSpan w:val="2"/>
          </w:tcPr>
          <w:p w14:paraId="628A2E86" w14:textId="77777777" w:rsidR="003327F6" w:rsidRPr="00B00CE7" w:rsidRDefault="003327F6" w:rsidP="001F2D5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17FF5" w:rsidRPr="00375793" w14:paraId="216F41F3" w14:textId="77777777" w:rsidTr="00531075">
        <w:tc>
          <w:tcPr>
            <w:tcW w:w="1436" w:type="dxa"/>
          </w:tcPr>
          <w:p w14:paraId="0FAB3F4D" w14:textId="77777777" w:rsidR="00317FF5" w:rsidRPr="00B00CE7" w:rsidRDefault="00317FF5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</w:tcPr>
          <w:p w14:paraId="37A818CE" w14:textId="77777777" w:rsidR="00317FF5" w:rsidRPr="00B00CE7" w:rsidRDefault="00317FF5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14:paraId="46CC7AA4" w14:textId="77777777" w:rsidR="00317FF5" w:rsidRPr="00B00CE7" w:rsidRDefault="00317FF5" w:rsidP="00DE389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2D89BD52" w14:textId="77777777" w:rsidR="00317FF5" w:rsidRPr="00B00CE7" w:rsidRDefault="00317FF5" w:rsidP="00DE389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05" w:type="dxa"/>
            <w:gridSpan w:val="2"/>
          </w:tcPr>
          <w:p w14:paraId="1830C12B" w14:textId="77777777" w:rsidR="00317FF5" w:rsidRPr="00B00CE7" w:rsidRDefault="00317FF5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013FC" w:rsidRPr="00375793" w14:paraId="08FF6DB0" w14:textId="77777777" w:rsidTr="00814FDC">
        <w:tc>
          <w:tcPr>
            <w:tcW w:w="1436" w:type="dxa"/>
          </w:tcPr>
          <w:p w14:paraId="4441CB03" w14:textId="77777777" w:rsidR="00A013FC" w:rsidRPr="00B00CE7" w:rsidRDefault="00A013FC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業務費</w:t>
            </w:r>
          </w:p>
        </w:tc>
        <w:tc>
          <w:tcPr>
            <w:tcW w:w="7064" w:type="dxa"/>
            <w:gridSpan w:val="7"/>
          </w:tcPr>
          <w:p w14:paraId="2B1613B9" w14:textId="750B6BDF" w:rsidR="00A013FC" w:rsidRPr="009E403D" w:rsidRDefault="00A013FC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A013FC">
              <w:rPr>
                <w:rFonts w:ascii="標楷體" w:eastAsia="標楷體" w:hAnsi="標楷體" w:hint="eastAsia"/>
              </w:rPr>
              <w:t>小計</w:t>
            </w:r>
            <w:r w:rsidR="00C04555">
              <w:rPr>
                <w:rFonts w:ascii="標楷體" w:eastAsia="標楷體" w:hAnsi="標楷體" w:hint="eastAsia"/>
              </w:rPr>
              <w:t xml:space="preserve">　　元</w:t>
            </w:r>
          </w:p>
        </w:tc>
      </w:tr>
      <w:tr w:rsidR="003327F6" w:rsidRPr="009E403D" w14:paraId="43CBD9EF" w14:textId="77777777" w:rsidTr="00531075">
        <w:tc>
          <w:tcPr>
            <w:tcW w:w="1436" w:type="dxa"/>
          </w:tcPr>
          <w:p w14:paraId="4A1FA55F" w14:textId="77777777" w:rsidR="003327F6" w:rsidRPr="00B00CE7" w:rsidRDefault="003327F6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</w:tcPr>
          <w:p w14:paraId="3B17FC56" w14:textId="77777777" w:rsidR="003327F6" w:rsidRPr="00B00CE7" w:rsidRDefault="003327F6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14:paraId="22384C61" w14:textId="77777777" w:rsidR="003327F6" w:rsidRPr="00B00CE7" w:rsidRDefault="003327F6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64D6F69C" w14:textId="77777777" w:rsidR="003327F6" w:rsidRPr="00B00CE7" w:rsidRDefault="003327F6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05" w:type="dxa"/>
            <w:gridSpan w:val="2"/>
          </w:tcPr>
          <w:p w14:paraId="25BFA28E" w14:textId="77777777" w:rsidR="003327F6" w:rsidRPr="009E403D" w:rsidRDefault="003327F6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3327F6" w:rsidRPr="00375793" w14:paraId="20054141" w14:textId="77777777" w:rsidTr="00531075">
        <w:tc>
          <w:tcPr>
            <w:tcW w:w="1436" w:type="dxa"/>
          </w:tcPr>
          <w:p w14:paraId="7E747013" w14:textId="77777777" w:rsidR="003327F6" w:rsidRPr="00B00CE7" w:rsidRDefault="003327F6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</w:tcPr>
          <w:p w14:paraId="53FC8954" w14:textId="77777777" w:rsidR="003327F6" w:rsidRPr="006234C7" w:rsidRDefault="003327F6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gridSpan w:val="2"/>
          </w:tcPr>
          <w:p w14:paraId="1A2D423F" w14:textId="77777777" w:rsidR="003327F6" w:rsidRPr="006234C7" w:rsidRDefault="003327F6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8" w:type="dxa"/>
            <w:gridSpan w:val="2"/>
          </w:tcPr>
          <w:p w14:paraId="55531F7C" w14:textId="77777777" w:rsidR="003327F6" w:rsidRPr="006234C7" w:rsidRDefault="003327F6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05" w:type="dxa"/>
            <w:gridSpan w:val="2"/>
          </w:tcPr>
          <w:p w14:paraId="70EBC584" w14:textId="77777777" w:rsidR="003327F6" w:rsidRPr="00B00CE7" w:rsidRDefault="003327F6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013FC" w:rsidRPr="00375793" w14:paraId="63CF48B2" w14:textId="77777777" w:rsidTr="000702E1">
        <w:tc>
          <w:tcPr>
            <w:tcW w:w="1436" w:type="dxa"/>
          </w:tcPr>
          <w:p w14:paraId="04A52E76" w14:textId="77777777" w:rsidR="00A013FC" w:rsidRPr="00B00CE7" w:rsidRDefault="00A013FC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7064" w:type="dxa"/>
            <w:gridSpan w:val="7"/>
          </w:tcPr>
          <w:p w14:paraId="4FF42228" w14:textId="4572A8B9" w:rsidR="00A013FC" w:rsidRPr="00B00CE7" w:rsidRDefault="00A013FC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  <w:r w:rsidR="00C04555">
              <w:rPr>
                <w:rFonts w:ascii="標楷體" w:eastAsia="標楷體" w:hAnsi="標楷體" w:hint="eastAsia"/>
              </w:rPr>
              <w:t xml:space="preserve">　　元</w:t>
            </w:r>
          </w:p>
        </w:tc>
      </w:tr>
      <w:tr w:rsidR="003327F6" w:rsidRPr="00375793" w14:paraId="460E8534" w14:textId="77777777" w:rsidTr="00531075">
        <w:tc>
          <w:tcPr>
            <w:tcW w:w="1436" w:type="dxa"/>
          </w:tcPr>
          <w:p w14:paraId="2224D1A6" w14:textId="77777777" w:rsidR="003327F6" w:rsidRPr="00375793" w:rsidRDefault="003327F6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</w:tcPr>
          <w:p w14:paraId="798B7FE1" w14:textId="77777777" w:rsidR="003327F6" w:rsidRPr="00375793" w:rsidRDefault="003327F6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14:paraId="77B5CBE0" w14:textId="77777777" w:rsidR="003327F6" w:rsidRPr="00375793" w:rsidRDefault="003327F6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145B5B5F" w14:textId="77777777" w:rsidR="003327F6" w:rsidRPr="00375793" w:rsidRDefault="003327F6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05" w:type="dxa"/>
            <w:gridSpan w:val="2"/>
          </w:tcPr>
          <w:p w14:paraId="0FCCFCE5" w14:textId="77777777" w:rsidR="003327F6" w:rsidRPr="00375793" w:rsidRDefault="003327F6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013FC" w:rsidRPr="00375793" w14:paraId="2480AB35" w14:textId="77777777" w:rsidTr="00531075">
        <w:tc>
          <w:tcPr>
            <w:tcW w:w="1436" w:type="dxa"/>
          </w:tcPr>
          <w:p w14:paraId="3618F595" w14:textId="77777777" w:rsidR="00A013FC" w:rsidRPr="00375793" w:rsidRDefault="00A013FC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</w:tcPr>
          <w:p w14:paraId="769218DC" w14:textId="77777777" w:rsidR="00A013FC" w:rsidRPr="00375793" w:rsidRDefault="00A013FC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14:paraId="5DD0B7EA" w14:textId="77777777" w:rsidR="00A013FC" w:rsidRPr="00375793" w:rsidRDefault="00A013FC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2B2C7FEC" w14:textId="77777777" w:rsidR="00A013FC" w:rsidRPr="00375793" w:rsidRDefault="00A013FC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05" w:type="dxa"/>
            <w:gridSpan w:val="2"/>
          </w:tcPr>
          <w:p w14:paraId="65345A7F" w14:textId="77777777" w:rsidR="00A013FC" w:rsidRPr="00375793" w:rsidRDefault="00A013FC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04555" w:rsidRPr="00375793" w14:paraId="3232C78C" w14:textId="77777777" w:rsidTr="00BD2F0D">
        <w:tc>
          <w:tcPr>
            <w:tcW w:w="1436" w:type="dxa"/>
          </w:tcPr>
          <w:p w14:paraId="37E4C324" w14:textId="678F2810" w:rsidR="00C04555" w:rsidRPr="00375793" w:rsidRDefault="00C04555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7064" w:type="dxa"/>
            <w:gridSpan w:val="7"/>
          </w:tcPr>
          <w:p w14:paraId="4E266663" w14:textId="0847963F" w:rsidR="00C04555" w:rsidRPr="00375793" w:rsidRDefault="00C04555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　　元</w:t>
            </w:r>
          </w:p>
        </w:tc>
      </w:tr>
      <w:tr w:rsidR="00A013FC" w:rsidRPr="00375793" w14:paraId="5BEB9BBE" w14:textId="77777777" w:rsidTr="00531075">
        <w:tc>
          <w:tcPr>
            <w:tcW w:w="1436" w:type="dxa"/>
          </w:tcPr>
          <w:p w14:paraId="7734C766" w14:textId="77777777" w:rsidR="00A013FC" w:rsidRPr="00375793" w:rsidRDefault="00A013FC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082" w:type="dxa"/>
          </w:tcPr>
          <w:p w14:paraId="3ED28845" w14:textId="77777777" w:rsidR="00A013FC" w:rsidRPr="00375793" w:rsidRDefault="00A013FC" w:rsidP="00C0455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14:paraId="2DC28E6B" w14:textId="221AD32E" w:rsidR="00A013FC" w:rsidRPr="00375793" w:rsidRDefault="00C04555" w:rsidP="00C0455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1418" w:type="dxa"/>
            <w:gridSpan w:val="2"/>
          </w:tcPr>
          <w:p w14:paraId="1BDE6010" w14:textId="77777777" w:rsidR="00A013FC" w:rsidRPr="00375793" w:rsidRDefault="00A013FC" w:rsidP="00C0455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5" w:type="dxa"/>
            <w:gridSpan w:val="2"/>
          </w:tcPr>
          <w:p w14:paraId="3D17FA56" w14:textId="77777777" w:rsidR="00A013FC" w:rsidRPr="00375793" w:rsidRDefault="00A013FC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04555" w:rsidRPr="00375793" w14:paraId="513530C5" w14:textId="77777777" w:rsidTr="00105AE9">
        <w:tc>
          <w:tcPr>
            <w:tcW w:w="1436" w:type="dxa"/>
          </w:tcPr>
          <w:p w14:paraId="24203B0E" w14:textId="1E8BEE53" w:rsidR="00C04555" w:rsidRDefault="00C04555" w:rsidP="00C0455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04555">
              <w:rPr>
                <w:rFonts w:ascii="標楷體" w:eastAsia="標楷體" w:hAnsi="標楷體" w:hint="eastAsia"/>
                <w:color w:val="FF0000"/>
              </w:rPr>
              <w:t>聯合成果展</w:t>
            </w:r>
          </w:p>
        </w:tc>
        <w:tc>
          <w:tcPr>
            <w:tcW w:w="7064" w:type="dxa"/>
            <w:gridSpan w:val="7"/>
          </w:tcPr>
          <w:p w14:paraId="673401C8" w14:textId="221E8BF7" w:rsidR="00C04555" w:rsidRPr="00375793" w:rsidRDefault="00C04555" w:rsidP="00C0455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小計</w:t>
            </w:r>
            <w:r w:rsidRPr="00C04555">
              <w:rPr>
                <w:rFonts w:ascii="標楷體" w:eastAsia="標楷體" w:hAnsi="標楷體" w:hint="eastAsia"/>
                <w:color w:val="FF0000"/>
              </w:rPr>
              <w:t>3,000元</w:t>
            </w:r>
          </w:p>
        </w:tc>
      </w:tr>
      <w:tr w:rsidR="00C04555" w:rsidRPr="00375793" w14:paraId="413F616E" w14:textId="17B01622" w:rsidTr="00C04555">
        <w:tc>
          <w:tcPr>
            <w:tcW w:w="1436" w:type="dxa"/>
          </w:tcPr>
          <w:p w14:paraId="78C2B471" w14:textId="77777777" w:rsidR="00C04555" w:rsidRPr="00C04555" w:rsidRDefault="00C04555" w:rsidP="00F70C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C04555">
              <w:rPr>
                <w:rFonts w:ascii="標楷體" w:eastAsia="標楷體" w:hAnsi="標楷體" w:hint="eastAsia"/>
                <w:color w:val="FF0000"/>
              </w:rPr>
              <w:t>聯合成果展</w:t>
            </w:r>
          </w:p>
        </w:tc>
        <w:tc>
          <w:tcPr>
            <w:tcW w:w="1095" w:type="dxa"/>
            <w:gridSpan w:val="2"/>
          </w:tcPr>
          <w:p w14:paraId="60914CE2" w14:textId="18501B2C" w:rsidR="00C04555" w:rsidRPr="00C04555" w:rsidRDefault="00C04555" w:rsidP="00C0455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04555">
              <w:rPr>
                <w:rFonts w:ascii="標楷體" w:eastAsia="標楷體" w:hAnsi="標楷體" w:hint="eastAsia"/>
                <w:color w:val="FF0000"/>
              </w:rPr>
              <w:t>3,000</w:t>
            </w:r>
          </w:p>
        </w:tc>
        <w:tc>
          <w:tcPr>
            <w:tcW w:w="1560" w:type="dxa"/>
            <w:gridSpan w:val="2"/>
          </w:tcPr>
          <w:p w14:paraId="336B80D3" w14:textId="1F1ED5D7" w:rsidR="00C04555" w:rsidRPr="00C04555" w:rsidRDefault="00C04555" w:rsidP="00C0455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1式</w:t>
            </w:r>
          </w:p>
        </w:tc>
        <w:tc>
          <w:tcPr>
            <w:tcW w:w="1410" w:type="dxa"/>
            <w:gridSpan w:val="2"/>
          </w:tcPr>
          <w:p w14:paraId="0E608F96" w14:textId="7393D4F1" w:rsidR="00C04555" w:rsidRPr="00C04555" w:rsidRDefault="00C04555" w:rsidP="00C0455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</w:t>
            </w:r>
            <w:r>
              <w:rPr>
                <w:rFonts w:ascii="標楷體" w:eastAsia="標楷體" w:hAnsi="標楷體"/>
                <w:color w:val="FF0000"/>
              </w:rPr>
              <w:t>,000</w:t>
            </w:r>
            <w:r>
              <w:rPr>
                <w:rFonts w:ascii="標楷體" w:eastAsia="標楷體" w:hAnsi="標楷體" w:hint="eastAsia"/>
                <w:color w:val="FF0000"/>
              </w:rPr>
              <w:t>元</w:t>
            </w:r>
          </w:p>
        </w:tc>
        <w:tc>
          <w:tcPr>
            <w:tcW w:w="2999" w:type="dxa"/>
          </w:tcPr>
          <w:p w14:paraId="594DCA20" w14:textId="77777777" w:rsidR="00C04555" w:rsidRPr="00C04555" w:rsidRDefault="00C04555" w:rsidP="00C0455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3327F6" w:rsidRPr="00375793" w14:paraId="30D7D66B" w14:textId="77777777" w:rsidTr="008E72B8">
        <w:tc>
          <w:tcPr>
            <w:tcW w:w="8500" w:type="dxa"/>
            <w:gridSpan w:val="8"/>
          </w:tcPr>
          <w:p w14:paraId="37897EF2" w14:textId="77777777" w:rsidR="003327F6" w:rsidRPr="00B00CE7" w:rsidRDefault="003327F6" w:rsidP="005A454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00CE7">
              <w:rPr>
                <w:rFonts w:ascii="標楷體" w:eastAsia="標楷體" w:hAnsi="標楷體" w:hint="eastAsia"/>
              </w:rPr>
              <w:t>總計</w:t>
            </w:r>
          </w:p>
        </w:tc>
      </w:tr>
    </w:tbl>
    <w:p w14:paraId="63498BCE" w14:textId="106076BD" w:rsidR="003327F6" w:rsidRDefault="003327F6" w:rsidP="00905B25">
      <w:pPr>
        <w:snapToGrid w:val="0"/>
        <w:spacing w:line="440" w:lineRule="exact"/>
        <w:jc w:val="both"/>
        <w:rPr>
          <w:rFonts w:ascii="標楷體" w:eastAsia="標楷體" w:hAnsi="標楷體"/>
          <w:color w:val="000000"/>
        </w:rPr>
      </w:pPr>
      <w:proofErr w:type="gramStart"/>
      <w:r w:rsidRPr="002576F2">
        <w:rPr>
          <w:rFonts w:ascii="標楷體" w:eastAsia="標楷體" w:hAnsi="標楷體" w:hint="eastAsia"/>
          <w:color w:val="000000"/>
        </w:rPr>
        <w:t>註</w:t>
      </w:r>
      <w:proofErr w:type="gramEnd"/>
      <w:r w:rsidRPr="002576F2">
        <w:rPr>
          <w:rFonts w:ascii="標楷體" w:eastAsia="標楷體" w:hAnsi="標楷體" w:hint="eastAsia"/>
          <w:color w:val="000000"/>
        </w:rPr>
        <w:t>：</w:t>
      </w:r>
      <w:r w:rsidR="0053080D" w:rsidRPr="002576F2">
        <w:rPr>
          <w:rFonts w:ascii="標楷體" w:eastAsia="標楷體" w:hAnsi="標楷體" w:hint="eastAsia"/>
          <w:color w:val="000000"/>
        </w:rPr>
        <w:t>各項經費</w:t>
      </w:r>
      <w:r w:rsidR="0053080D">
        <w:rPr>
          <w:rFonts w:ascii="標楷體" w:eastAsia="標楷體" w:hAnsi="標楷體" w:hint="eastAsia"/>
          <w:color w:val="000000"/>
        </w:rPr>
        <w:t>(人事費除外</w:t>
      </w:r>
      <w:r w:rsidR="0053080D">
        <w:rPr>
          <w:rFonts w:ascii="標楷體" w:eastAsia="標楷體" w:hAnsi="標楷體"/>
          <w:color w:val="000000"/>
        </w:rPr>
        <w:t>)</w:t>
      </w:r>
      <w:r w:rsidR="0053080D">
        <w:rPr>
          <w:rFonts w:ascii="標楷體" w:eastAsia="標楷體" w:hAnsi="標楷體" w:hint="eastAsia"/>
          <w:color w:val="000000"/>
        </w:rPr>
        <w:t>，</w:t>
      </w:r>
      <w:r w:rsidR="0053080D" w:rsidRPr="002576F2">
        <w:rPr>
          <w:rFonts w:ascii="標楷體" w:eastAsia="標楷體" w:hAnsi="標楷體" w:hint="eastAsia"/>
          <w:color w:val="000000"/>
        </w:rPr>
        <w:t>因實際支應需要於5％內勻支</w:t>
      </w:r>
      <w:r w:rsidR="0053080D">
        <w:rPr>
          <w:rFonts w:ascii="標楷體" w:eastAsia="標楷體" w:hAnsi="標楷體"/>
          <w:color w:val="000000"/>
        </w:rPr>
        <w:br/>
      </w:r>
    </w:p>
    <w:p w14:paraId="17853BE0" w14:textId="77777777" w:rsidR="005A4542" w:rsidRPr="005A4542" w:rsidRDefault="00905B25" w:rsidP="005A4542">
      <w:pPr>
        <w:snapToGrid w:val="0"/>
        <w:spacing w:line="440" w:lineRule="exact"/>
        <w:jc w:val="both"/>
        <w:rPr>
          <w:rFonts w:ascii="標楷體" w:eastAsia="標楷體" w:hAnsi="標楷體"/>
          <w:color w:val="000000"/>
          <w:shd w:val="solid" w:color="auto" w:fill="auto"/>
        </w:rPr>
      </w:pPr>
      <w:r w:rsidRPr="00D92E77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二</w:t>
      </w:r>
      <w:r w:rsidRPr="00D92E77">
        <w:rPr>
          <w:rFonts w:ascii="標楷體" w:eastAsia="標楷體" w:hAnsi="標楷體" w:hint="eastAsia"/>
          <w:color w:val="000000"/>
        </w:rPr>
        <w:t>、預期效益</w:t>
      </w:r>
    </w:p>
    <w:p w14:paraId="6D56B246" w14:textId="77777777" w:rsidR="00905B25" w:rsidRPr="00B00CE7" w:rsidRDefault="00A013FC" w:rsidP="00905B2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  <w:r w:rsidR="00905B25" w:rsidRPr="00B00CE7">
        <w:rPr>
          <w:rFonts w:ascii="標楷體" w:eastAsia="標楷體" w:hAnsi="標楷體" w:hint="eastAsia"/>
        </w:rPr>
        <w:t>十三、附件</w:t>
      </w:r>
    </w:p>
    <w:p w14:paraId="32022696" w14:textId="77777777" w:rsidR="00A02F79" w:rsidRDefault="00A02F79" w:rsidP="00A02F79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（一）負責人當選證書（公寓大廈附區公所主委當選核備公文）</w:t>
      </w:r>
    </w:p>
    <w:p w14:paraId="178F0569" w14:textId="52C3ABCB" w:rsidR="00A013FC" w:rsidRDefault="00A013FC" w:rsidP="00A013FC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</w:t>
      </w:r>
      <w:r w:rsidR="00A02F79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相關</w:t>
      </w:r>
      <w:r w:rsidR="00A02F79">
        <w:rPr>
          <w:rFonts w:ascii="標楷體" w:eastAsia="標楷體" w:hAnsi="標楷體" w:hint="eastAsia"/>
          <w:color w:val="000000"/>
        </w:rPr>
        <w:t>同意書（</w:t>
      </w:r>
      <w:r w:rsidR="00BD50CF">
        <w:rPr>
          <w:rFonts w:ascii="標楷體" w:eastAsia="標楷體" w:hAnsi="標楷體" w:hint="eastAsia"/>
          <w:color w:val="000000"/>
        </w:rPr>
        <w:t>計畫若有</w:t>
      </w:r>
      <w:r>
        <w:rPr>
          <w:rFonts w:ascii="標楷體" w:eastAsia="標楷體" w:hAnsi="標楷體" w:hint="eastAsia"/>
          <w:color w:val="000000"/>
        </w:rPr>
        <w:t>空間改造</w:t>
      </w:r>
      <w:r w:rsidR="00BD50CF">
        <w:rPr>
          <w:rFonts w:ascii="標楷體" w:eastAsia="標楷體" w:hAnsi="標楷體" w:hint="eastAsia"/>
          <w:color w:val="000000"/>
        </w:rPr>
        <w:t>項目，</w:t>
      </w:r>
      <w:r>
        <w:rPr>
          <w:rFonts w:ascii="標楷體" w:eastAsia="標楷體" w:hAnsi="標楷體" w:hint="eastAsia"/>
          <w:color w:val="000000"/>
        </w:rPr>
        <w:t>須附至少三年土地無償使用同意書</w:t>
      </w:r>
      <w:r w:rsidR="00A02F79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（三）會議紀錄（公寓大廈須附管委會同意參與本次提案的會議紀錄）</w:t>
      </w:r>
    </w:p>
    <w:p w14:paraId="64CF5A78" w14:textId="77777777" w:rsidR="00A02F79" w:rsidRPr="00A013FC" w:rsidRDefault="00A013FC" w:rsidP="00A02F79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（四）其他有利附件</w:t>
      </w:r>
    </w:p>
    <w:sectPr w:rsidR="00A02F79" w:rsidRPr="00A013FC" w:rsidSect="00A67AD2">
      <w:pgSz w:w="11906" w:h="16838"/>
      <w:pgMar w:top="1440" w:right="1800" w:bottom="1440" w:left="1800" w:header="851" w:footer="216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429BF" w14:textId="77777777" w:rsidR="00D82E34" w:rsidRDefault="00D82E34" w:rsidP="001377B9">
      <w:r>
        <w:separator/>
      </w:r>
    </w:p>
  </w:endnote>
  <w:endnote w:type="continuationSeparator" w:id="0">
    <w:p w14:paraId="280C5297" w14:textId="77777777" w:rsidR="00D82E34" w:rsidRDefault="00D82E34" w:rsidP="0013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83916" w14:textId="77777777" w:rsidR="00D82E34" w:rsidRDefault="00D82E34" w:rsidP="001377B9">
      <w:r>
        <w:separator/>
      </w:r>
    </w:p>
  </w:footnote>
  <w:footnote w:type="continuationSeparator" w:id="0">
    <w:p w14:paraId="52CED944" w14:textId="77777777" w:rsidR="00D82E34" w:rsidRDefault="00D82E34" w:rsidP="00137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66D3"/>
    <w:multiLevelType w:val="hybridMultilevel"/>
    <w:tmpl w:val="0CE4DFE0"/>
    <w:lvl w:ilvl="0" w:tplc="2B34B7C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8843D7"/>
    <w:multiLevelType w:val="hybridMultilevel"/>
    <w:tmpl w:val="2F60E272"/>
    <w:lvl w:ilvl="0" w:tplc="EA28BC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172000"/>
    <w:multiLevelType w:val="hybridMultilevel"/>
    <w:tmpl w:val="B9BE40C0"/>
    <w:lvl w:ilvl="0" w:tplc="E47E7584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6906AB8"/>
    <w:multiLevelType w:val="hybridMultilevel"/>
    <w:tmpl w:val="8764AFDE"/>
    <w:lvl w:ilvl="0" w:tplc="612AD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EE76EFE"/>
    <w:multiLevelType w:val="hybridMultilevel"/>
    <w:tmpl w:val="40766B0A"/>
    <w:lvl w:ilvl="0" w:tplc="A7421A9C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35953536">
    <w:abstractNumId w:val="4"/>
  </w:num>
  <w:num w:numId="2" w16cid:durableId="1675690968">
    <w:abstractNumId w:val="2"/>
  </w:num>
  <w:num w:numId="3" w16cid:durableId="1692998034">
    <w:abstractNumId w:val="0"/>
  </w:num>
  <w:num w:numId="4" w16cid:durableId="1609505054">
    <w:abstractNumId w:val="1"/>
  </w:num>
  <w:num w:numId="5" w16cid:durableId="1949501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E9F"/>
    <w:rsid w:val="00020894"/>
    <w:rsid w:val="00025530"/>
    <w:rsid w:val="00060CB9"/>
    <w:rsid w:val="00080DC1"/>
    <w:rsid w:val="0008327C"/>
    <w:rsid w:val="000937CC"/>
    <w:rsid w:val="000A1AC2"/>
    <w:rsid w:val="000D1978"/>
    <w:rsid w:val="000E3988"/>
    <w:rsid w:val="000E6BC2"/>
    <w:rsid w:val="00110F97"/>
    <w:rsid w:val="00115C5A"/>
    <w:rsid w:val="001377B9"/>
    <w:rsid w:val="001579AE"/>
    <w:rsid w:val="00194A99"/>
    <w:rsid w:val="001A6946"/>
    <w:rsid w:val="001B0B13"/>
    <w:rsid w:val="001C4886"/>
    <w:rsid w:val="001E3C39"/>
    <w:rsid w:val="001E4DC5"/>
    <w:rsid w:val="001F294A"/>
    <w:rsid w:val="001F2D51"/>
    <w:rsid w:val="001F6B43"/>
    <w:rsid w:val="00211196"/>
    <w:rsid w:val="002227E6"/>
    <w:rsid w:val="00223448"/>
    <w:rsid w:val="00226272"/>
    <w:rsid w:val="002479AC"/>
    <w:rsid w:val="002678C6"/>
    <w:rsid w:val="00274F24"/>
    <w:rsid w:val="002851E9"/>
    <w:rsid w:val="002A0F42"/>
    <w:rsid w:val="002A1C06"/>
    <w:rsid w:val="002A1E9F"/>
    <w:rsid w:val="002A51D9"/>
    <w:rsid w:val="002A568B"/>
    <w:rsid w:val="002A77C0"/>
    <w:rsid w:val="002B0EAF"/>
    <w:rsid w:val="002B74EF"/>
    <w:rsid w:val="002C4856"/>
    <w:rsid w:val="002C6B78"/>
    <w:rsid w:val="002D2ABD"/>
    <w:rsid w:val="002D50CF"/>
    <w:rsid w:val="002D5B3F"/>
    <w:rsid w:val="002E37AE"/>
    <w:rsid w:val="002F0DEA"/>
    <w:rsid w:val="002F15B2"/>
    <w:rsid w:val="002F3DF7"/>
    <w:rsid w:val="00317C04"/>
    <w:rsid w:val="00317FF5"/>
    <w:rsid w:val="00331D7D"/>
    <w:rsid w:val="003327F6"/>
    <w:rsid w:val="003339DC"/>
    <w:rsid w:val="00353585"/>
    <w:rsid w:val="003561B0"/>
    <w:rsid w:val="00364D50"/>
    <w:rsid w:val="00367403"/>
    <w:rsid w:val="00372C3C"/>
    <w:rsid w:val="00391271"/>
    <w:rsid w:val="00392808"/>
    <w:rsid w:val="003A154C"/>
    <w:rsid w:val="003A6D47"/>
    <w:rsid w:val="003B46AA"/>
    <w:rsid w:val="003B6CBD"/>
    <w:rsid w:val="003C2638"/>
    <w:rsid w:val="003F1387"/>
    <w:rsid w:val="003F5E77"/>
    <w:rsid w:val="00400E87"/>
    <w:rsid w:val="004276EE"/>
    <w:rsid w:val="00436077"/>
    <w:rsid w:val="004514D2"/>
    <w:rsid w:val="00460082"/>
    <w:rsid w:val="00463EBD"/>
    <w:rsid w:val="00464D4B"/>
    <w:rsid w:val="00476034"/>
    <w:rsid w:val="0048426C"/>
    <w:rsid w:val="0049264B"/>
    <w:rsid w:val="004B01AC"/>
    <w:rsid w:val="004B4B14"/>
    <w:rsid w:val="004B5483"/>
    <w:rsid w:val="004B7410"/>
    <w:rsid w:val="004D2285"/>
    <w:rsid w:val="004E0BEE"/>
    <w:rsid w:val="004E1D7B"/>
    <w:rsid w:val="004E2C9F"/>
    <w:rsid w:val="004E3129"/>
    <w:rsid w:val="004E3BC8"/>
    <w:rsid w:val="004E44F6"/>
    <w:rsid w:val="004E73B7"/>
    <w:rsid w:val="004F4A3B"/>
    <w:rsid w:val="0053080D"/>
    <w:rsid w:val="00531075"/>
    <w:rsid w:val="005368CE"/>
    <w:rsid w:val="005416C0"/>
    <w:rsid w:val="00547339"/>
    <w:rsid w:val="0055360E"/>
    <w:rsid w:val="00555FF1"/>
    <w:rsid w:val="005605AA"/>
    <w:rsid w:val="00567AFC"/>
    <w:rsid w:val="005751F0"/>
    <w:rsid w:val="00585F41"/>
    <w:rsid w:val="005A07B9"/>
    <w:rsid w:val="005A2350"/>
    <w:rsid w:val="005A4542"/>
    <w:rsid w:val="005F1F86"/>
    <w:rsid w:val="005F420A"/>
    <w:rsid w:val="005F77FE"/>
    <w:rsid w:val="006234C7"/>
    <w:rsid w:val="0062436C"/>
    <w:rsid w:val="00634479"/>
    <w:rsid w:val="00640F3C"/>
    <w:rsid w:val="00641042"/>
    <w:rsid w:val="0065706D"/>
    <w:rsid w:val="00664A8A"/>
    <w:rsid w:val="0067292D"/>
    <w:rsid w:val="00676734"/>
    <w:rsid w:val="00680D5A"/>
    <w:rsid w:val="006943E4"/>
    <w:rsid w:val="006A6724"/>
    <w:rsid w:val="006C0B4D"/>
    <w:rsid w:val="006C1994"/>
    <w:rsid w:val="006E57A8"/>
    <w:rsid w:val="006F2C70"/>
    <w:rsid w:val="00700014"/>
    <w:rsid w:val="00706CF1"/>
    <w:rsid w:val="00735BF7"/>
    <w:rsid w:val="00766B43"/>
    <w:rsid w:val="00766F79"/>
    <w:rsid w:val="00767532"/>
    <w:rsid w:val="00796F30"/>
    <w:rsid w:val="007A4016"/>
    <w:rsid w:val="007C1F57"/>
    <w:rsid w:val="007C21C8"/>
    <w:rsid w:val="007C3EA3"/>
    <w:rsid w:val="007D3301"/>
    <w:rsid w:val="007D4D14"/>
    <w:rsid w:val="007F065B"/>
    <w:rsid w:val="00803F25"/>
    <w:rsid w:val="0081040A"/>
    <w:rsid w:val="00822B98"/>
    <w:rsid w:val="00826F75"/>
    <w:rsid w:val="0085326E"/>
    <w:rsid w:val="00855914"/>
    <w:rsid w:val="00866FC3"/>
    <w:rsid w:val="00880B3B"/>
    <w:rsid w:val="00881CAB"/>
    <w:rsid w:val="00892C8F"/>
    <w:rsid w:val="00894A6D"/>
    <w:rsid w:val="008C0899"/>
    <w:rsid w:val="008E028B"/>
    <w:rsid w:val="008E72B8"/>
    <w:rsid w:val="00903640"/>
    <w:rsid w:val="00905B25"/>
    <w:rsid w:val="00906316"/>
    <w:rsid w:val="009104BF"/>
    <w:rsid w:val="00924627"/>
    <w:rsid w:val="0094031D"/>
    <w:rsid w:val="0095108A"/>
    <w:rsid w:val="00951234"/>
    <w:rsid w:val="00955623"/>
    <w:rsid w:val="0095733F"/>
    <w:rsid w:val="0097061E"/>
    <w:rsid w:val="00982A6B"/>
    <w:rsid w:val="00982B0D"/>
    <w:rsid w:val="009858F0"/>
    <w:rsid w:val="009915E8"/>
    <w:rsid w:val="009957F1"/>
    <w:rsid w:val="009C1E48"/>
    <w:rsid w:val="009D2238"/>
    <w:rsid w:val="009E403D"/>
    <w:rsid w:val="009E5837"/>
    <w:rsid w:val="009E5B25"/>
    <w:rsid w:val="00A013FC"/>
    <w:rsid w:val="00A02AF2"/>
    <w:rsid w:val="00A02F79"/>
    <w:rsid w:val="00A06557"/>
    <w:rsid w:val="00A142E2"/>
    <w:rsid w:val="00A273FA"/>
    <w:rsid w:val="00A405BD"/>
    <w:rsid w:val="00A50F99"/>
    <w:rsid w:val="00A51D6B"/>
    <w:rsid w:val="00A62589"/>
    <w:rsid w:val="00A65FC5"/>
    <w:rsid w:val="00A67AD2"/>
    <w:rsid w:val="00A70019"/>
    <w:rsid w:val="00A80542"/>
    <w:rsid w:val="00A83C37"/>
    <w:rsid w:val="00A86C30"/>
    <w:rsid w:val="00A97B69"/>
    <w:rsid w:val="00AA0547"/>
    <w:rsid w:val="00AA6C65"/>
    <w:rsid w:val="00AD3493"/>
    <w:rsid w:val="00AF3527"/>
    <w:rsid w:val="00AF4E16"/>
    <w:rsid w:val="00B00CE7"/>
    <w:rsid w:val="00B113B1"/>
    <w:rsid w:val="00B35035"/>
    <w:rsid w:val="00B374F1"/>
    <w:rsid w:val="00B45779"/>
    <w:rsid w:val="00B52359"/>
    <w:rsid w:val="00B66D1C"/>
    <w:rsid w:val="00B705B6"/>
    <w:rsid w:val="00B91A29"/>
    <w:rsid w:val="00B91CCF"/>
    <w:rsid w:val="00B925DF"/>
    <w:rsid w:val="00BB37F8"/>
    <w:rsid w:val="00BB67E4"/>
    <w:rsid w:val="00BC16C3"/>
    <w:rsid w:val="00BD2952"/>
    <w:rsid w:val="00BD349E"/>
    <w:rsid w:val="00BD50CF"/>
    <w:rsid w:val="00BF0F1B"/>
    <w:rsid w:val="00BF10E5"/>
    <w:rsid w:val="00BF1A49"/>
    <w:rsid w:val="00C04555"/>
    <w:rsid w:val="00C12EE9"/>
    <w:rsid w:val="00C13D45"/>
    <w:rsid w:val="00C173DF"/>
    <w:rsid w:val="00C17940"/>
    <w:rsid w:val="00C34DD5"/>
    <w:rsid w:val="00C7029C"/>
    <w:rsid w:val="00C74934"/>
    <w:rsid w:val="00C751B6"/>
    <w:rsid w:val="00C94933"/>
    <w:rsid w:val="00CA54B1"/>
    <w:rsid w:val="00CB10C0"/>
    <w:rsid w:val="00CB3B9A"/>
    <w:rsid w:val="00CC042B"/>
    <w:rsid w:val="00CC61EF"/>
    <w:rsid w:val="00D019E4"/>
    <w:rsid w:val="00D04A0E"/>
    <w:rsid w:val="00D07BA2"/>
    <w:rsid w:val="00D1398D"/>
    <w:rsid w:val="00D34087"/>
    <w:rsid w:val="00D41827"/>
    <w:rsid w:val="00D53DD8"/>
    <w:rsid w:val="00D53DFF"/>
    <w:rsid w:val="00D61C21"/>
    <w:rsid w:val="00D65271"/>
    <w:rsid w:val="00D65D1C"/>
    <w:rsid w:val="00D708C8"/>
    <w:rsid w:val="00D7317B"/>
    <w:rsid w:val="00D82E34"/>
    <w:rsid w:val="00D977A0"/>
    <w:rsid w:val="00DB3DC2"/>
    <w:rsid w:val="00DC3935"/>
    <w:rsid w:val="00DC5E13"/>
    <w:rsid w:val="00DE389B"/>
    <w:rsid w:val="00DF6B04"/>
    <w:rsid w:val="00DF7A25"/>
    <w:rsid w:val="00E1159F"/>
    <w:rsid w:val="00E17923"/>
    <w:rsid w:val="00E26E18"/>
    <w:rsid w:val="00E5598D"/>
    <w:rsid w:val="00E60829"/>
    <w:rsid w:val="00E66A16"/>
    <w:rsid w:val="00E75051"/>
    <w:rsid w:val="00E80AFB"/>
    <w:rsid w:val="00E83F1D"/>
    <w:rsid w:val="00E96F37"/>
    <w:rsid w:val="00EA4FCB"/>
    <w:rsid w:val="00EA71D5"/>
    <w:rsid w:val="00EA7A83"/>
    <w:rsid w:val="00EB64FF"/>
    <w:rsid w:val="00EC1CBC"/>
    <w:rsid w:val="00F04F6C"/>
    <w:rsid w:val="00F176B8"/>
    <w:rsid w:val="00F3437E"/>
    <w:rsid w:val="00F372F6"/>
    <w:rsid w:val="00F37950"/>
    <w:rsid w:val="00F418FC"/>
    <w:rsid w:val="00F534E8"/>
    <w:rsid w:val="00F70CA2"/>
    <w:rsid w:val="00FA7E3B"/>
    <w:rsid w:val="00FB6FB6"/>
    <w:rsid w:val="00FD05C1"/>
    <w:rsid w:val="00FD7A97"/>
    <w:rsid w:val="00FE0CF9"/>
    <w:rsid w:val="00FF5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AA712"/>
  <w15:docId w15:val="{84B95BE9-E9D3-4E46-8611-7F89AD88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5B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E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A1E9F"/>
    <w:rPr>
      <w:color w:val="0000FF"/>
      <w:u w:val="single"/>
    </w:rPr>
  </w:style>
  <w:style w:type="paragraph" w:customStyle="1" w:styleId="a5">
    <w:name w:val="(一)"/>
    <w:basedOn w:val="a"/>
    <w:rsid w:val="002A1E9F"/>
    <w:pPr>
      <w:ind w:left="1524" w:hanging="778"/>
    </w:pPr>
    <w:rPr>
      <w:rFonts w:ascii="標楷體" w:eastAsia="標楷體" w:hAnsi="標楷體" w:cs="MT Extra"/>
      <w:color w:val="000000"/>
      <w:sz w:val="28"/>
    </w:rPr>
  </w:style>
  <w:style w:type="paragraph" w:styleId="a6">
    <w:name w:val="header"/>
    <w:basedOn w:val="a"/>
    <w:link w:val="a7"/>
    <w:rsid w:val="00137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377B9"/>
    <w:rPr>
      <w:kern w:val="2"/>
    </w:rPr>
  </w:style>
  <w:style w:type="paragraph" w:styleId="a8">
    <w:name w:val="footer"/>
    <w:basedOn w:val="a"/>
    <w:link w:val="a9"/>
    <w:uiPriority w:val="99"/>
    <w:rsid w:val="00137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377B9"/>
    <w:rPr>
      <w:kern w:val="2"/>
    </w:rPr>
  </w:style>
  <w:style w:type="paragraph" w:styleId="aa">
    <w:name w:val="List Paragraph"/>
    <w:basedOn w:val="a"/>
    <w:uiPriority w:val="34"/>
    <w:qFormat/>
    <w:rsid w:val="00905B25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rsid w:val="00194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94A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572D-8CFA-49F0-B627-73782071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活動預告</dc:title>
  <dc:creator>USER</dc:creator>
  <cp:lastModifiedBy>淑慧 李</cp:lastModifiedBy>
  <cp:revision>24</cp:revision>
  <cp:lastPrinted>2016-08-02T06:23:00Z</cp:lastPrinted>
  <dcterms:created xsi:type="dcterms:W3CDTF">2017-04-24T06:07:00Z</dcterms:created>
  <dcterms:modified xsi:type="dcterms:W3CDTF">2025-03-04T02:25:00Z</dcterms:modified>
</cp:coreProperties>
</file>